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215D7B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743FFA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26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E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35E">
        <w:rPr>
          <w:rFonts w:ascii="Times New Roman" w:hAnsi="Times New Roman" w:cs="Times New Roman"/>
          <w:sz w:val="24"/>
          <w:szCs w:val="24"/>
        </w:rPr>
        <w:t>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sınıf öğrencisiyim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>Eğitim-Öğretim Yılında .......................</w:t>
      </w:r>
      <w:r w:rsidR="00743FFA">
        <w:rPr>
          <w:rFonts w:ascii="Times New Roman" w:hAnsi="Times New Roman" w:cs="Times New Roman"/>
          <w:sz w:val="24"/>
          <w:szCs w:val="24"/>
        </w:rPr>
        <w:t>..</w:t>
      </w:r>
      <w:r w:rsidR="00662C26">
        <w:rPr>
          <w:rFonts w:ascii="Times New Roman" w:hAnsi="Times New Roman" w:cs="Times New Roman"/>
          <w:sz w:val="24"/>
          <w:szCs w:val="24"/>
        </w:rPr>
        <w:t xml:space="preserve">tarihinde gerçekleştirilen ................................................... dersinin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sınavına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rahatsızlığım sebebi ile giremedim. Rahatsızlığıma ilişkin doktor raporu dilekçem ekinde sunulmuştur.</w:t>
      </w:r>
    </w:p>
    <w:p w:rsidR="00FE1735" w:rsidRDefault="00662C26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Erciyes Üniversitesi Ön Lisans ve Lisans Eğitim-Öğretim </w:t>
      </w:r>
      <w:r w:rsidR="00743FFA">
        <w:rPr>
          <w:rFonts w:ascii="Times New Roman" w:hAnsi="Times New Roman" w:cs="Times New Roman"/>
          <w:sz w:val="24"/>
          <w:szCs w:val="24"/>
        </w:rPr>
        <w:t>Yönetmeliği’nin 16</w:t>
      </w:r>
      <w:r>
        <w:rPr>
          <w:rFonts w:ascii="Times New Roman" w:hAnsi="Times New Roman" w:cs="Times New Roman"/>
          <w:sz w:val="24"/>
          <w:szCs w:val="24"/>
        </w:rPr>
        <w:t>. maddesi gereğince, mazeret sınavından yararlanabilmem hususunda,</w:t>
      </w:r>
    </w:p>
    <w:p w:rsidR="00FE1735" w:rsidRPr="00FE1735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43FFA" w:rsidRDefault="00743FFA" w:rsidP="00743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No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62C26" w:rsidRDefault="00662C2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662C26" w:rsidRDefault="00662C2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662C26" w:rsidRPr="00662C26" w:rsidRDefault="00662C26" w:rsidP="00FE17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Eki:  </w:t>
      </w:r>
      <w:r w:rsidRPr="00662C26">
        <w:rPr>
          <w:rFonts w:ascii="Times New Roman" w:hAnsi="Times New Roman" w:cs="Times New Roman"/>
          <w:sz w:val="24"/>
          <w:szCs w:val="24"/>
        </w:rPr>
        <w:t>Sağlık raporu.</w:t>
      </w:r>
      <w:proofErr w:type="gramEnd"/>
    </w:p>
    <w:sectPr w:rsidR="00662C26" w:rsidRPr="00662C26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0754B9"/>
    <w:rsid w:val="001D4A26"/>
    <w:rsid w:val="00215D7B"/>
    <w:rsid w:val="002E035E"/>
    <w:rsid w:val="005B577B"/>
    <w:rsid w:val="00662C26"/>
    <w:rsid w:val="00743FFA"/>
    <w:rsid w:val="007C4FC9"/>
    <w:rsid w:val="00907AB0"/>
    <w:rsid w:val="009B7855"/>
    <w:rsid w:val="00D41D6D"/>
    <w:rsid w:val="00E43E32"/>
    <w:rsid w:val="00E965FE"/>
    <w:rsid w:val="00F07BB9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3</cp:revision>
  <dcterms:created xsi:type="dcterms:W3CDTF">2014-09-11T05:49:00Z</dcterms:created>
  <dcterms:modified xsi:type="dcterms:W3CDTF">2014-09-15T06:10:00Z</dcterms:modified>
</cp:coreProperties>
</file>