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FF16" w14:textId="65CAFDA6" w:rsidR="00DC4C82" w:rsidRPr="007D0F05" w:rsidRDefault="00DC4C82" w:rsidP="00DC4C82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  <w:r w:rsidRPr="007D0F05">
        <w:rPr>
          <w:rFonts w:cs="Calibri"/>
          <w:b/>
          <w:sz w:val="20"/>
          <w:szCs w:val="20"/>
        </w:rPr>
        <w:t xml:space="preserve">ERCİYES ÜNİVERSİTESİ SAĞLIK BİLİMLERİ FAKÜLTESİ HEMŞİRELİK BÖLÜMÜ </w:t>
      </w:r>
      <w:r w:rsidR="00F944BC" w:rsidRPr="007D0F05">
        <w:rPr>
          <w:rFonts w:cs="Calibri"/>
          <w:b/>
          <w:sz w:val="20"/>
          <w:szCs w:val="20"/>
        </w:rPr>
        <w:t>202</w:t>
      </w:r>
      <w:r w:rsidR="00BD6100">
        <w:rPr>
          <w:rFonts w:cs="Calibri"/>
          <w:b/>
          <w:sz w:val="20"/>
          <w:szCs w:val="20"/>
        </w:rPr>
        <w:t>5</w:t>
      </w:r>
      <w:r w:rsidRPr="007D0F05">
        <w:rPr>
          <w:rFonts w:cs="Calibri"/>
          <w:b/>
          <w:sz w:val="20"/>
          <w:szCs w:val="20"/>
        </w:rPr>
        <w:t>-202</w:t>
      </w:r>
      <w:r w:rsidR="00BD6100">
        <w:rPr>
          <w:rFonts w:cs="Calibri"/>
          <w:b/>
          <w:sz w:val="20"/>
          <w:szCs w:val="20"/>
        </w:rPr>
        <w:t>6</w:t>
      </w:r>
      <w:r w:rsidRPr="007D0F05">
        <w:rPr>
          <w:rFonts w:cs="Calibri"/>
          <w:b/>
          <w:sz w:val="20"/>
          <w:szCs w:val="20"/>
        </w:rPr>
        <w:t xml:space="preserve"> GÜZ DÖNEMİ</w:t>
      </w:r>
    </w:p>
    <w:p w14:paraId="7DE7ADB4" w14:textId="45204196" w:rsidR="00DC4C82" w:rsidRPr="007D0F05" w:rsidRDefault="00DC4C82" w:rsidP="00DC4C82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  <w:r w:rsidRPr="007D0F05">
        <w:rPr>
          <w:rFonts w:cs="Calibri"/>
          <w:b/>
          <w:sz w:val="20"/>
          <w:szCs w:val="20"/>
        </w:rPr>
        <w:t xml:space="preserve">III. SINIF HEM 303 SAĞLIK DURUMUNDA BOZULMA VE HEMŞİRELİK-MODÜL VI </w:t>
      </w:r>
      <w:r w:rsidR="003A516D">
        <w:rPr>
          <w:rFonts w:cs="Calibri"/>
          <w:b/>
          <w:sz w:val="20"/>
          <w:szCs w:val="20"/>
        </w:rPr>
        <w:t>DERS</w:t>
      </w:r>
      <w:r w:rsidR="007B4C04">
        <w:rPr>
          <w:rFonts w:cs="Calibri"/>
          <w:b/>
          <w:sz w:val="20"/>
          <w:szCs w:val="20"/>
        </w:rPr>
        <w:t xml:space="preserve"> PROGRAMI</w:t>
      </w:r>
    </w:p>
    <w:p w14:paraId="3BFFD3DF" w14:textId="77777777" w:rsidR="00C31453" w:rsidRPr="007D0F05" w:rsidRDefault="00C31453" w:rsidP="00C31453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  <w:r w:rsidRPr="007D0F05">
        <w:rPr>
          <w:rFonts w:eastAsia="Times New Roman" w:cstheme="minorHAnsi"/>
          <w:b/>
          <w:sz w:val="20"/>
          <w:szCs w:val="20"/>
          <w:lang w:eastAsia="tr-TR"/>
        </w:rPr>
        <w:t>MODÜL YÖNERGESİ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C31453" w:rsidRPr="007D0F05" w14:paraId="4B771AC8" w14:textId="77777777" w:rsidTr="00904C08">
        <w:trPr>
          <w:jc w:val="center"/>
        </w:trPr>
        <w:tc>
          <w:tcPr>
            <w:tcW w:w="5000" w:type="pct"/>
          </w:tcPr>
          <w:p w14:paraId="606FD7C5" w14:textId="6E7D42CC" w:rsidR="00C31453" w:rsidRPr="007D0F05" w:rsidRDefault="00C31453" w:rsidP="00925E8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D0F05">
              <w:rPr>
                <w:rFonts w:cstheme="minorHAnsi"/>
                <w:b/>
                <w:sz w:val="20"/>
                <w:szCs w:val="20"/>
              </w:rPr>
              <w:t>Sevgili Hemşire Adayları</w:t>
            </w:r>
            <w:r w:rsidR="00F84FB7">
              <w:rPr>
                <w:rFonts w:cstheme="minorHAnsi"/>
                <w:b/>
                <w:sz w:val="20"/>
                <w:szCs w:val="20"/>
              </w:rPr>
              <w:t>;</w:t>
            </w:r>
          </w:p>
          <w:p w14:paraId="32AFCAE5" w14:textId="77777777" w:rsidR="005F260A" w:rsidRDefault="00832EAC" w:rsidP="005F260A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0F05">
              <w:rPr>
                <w:rFonts w:ascii="Calibri" w:hAnsi="Calibri" w:cs="Calibri"/>
                <w:sz w:val="20"/>
                <w:szCs w:val="20"/>
              </w:rPr>
              <w:t>Bu modül; öğrencilerin sinir sistemi, göz, KBB hastalıkları, organik ruhsal bozukluklar, paranoid- şizofrenik bozukluklar, bu bozuklukların tedavisi ve hemşirelik bakımı, ilaç uygulamaları, terapötik ilaç takibi ilkeleri ve insan</w:t>
            </w:r>
            <w:r w:rsidR="00D96F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0F05">
              <w:rPr>
                <w:rFonts w:ascii="Calibri" w:hAnsi="Calibri" w:cs="Calibri"/>
                <w:sz w:val="20"/>
                <w:szCs w:val="20"/>
              </w:rPr>
              <w:t>gücü planlamasına ilişkin bilgiler edinmesini amaçlamaktadır.</w:t>
            </w:r>
          </w:p>
          <w:p w14:paraId="6E2AE769" w14:textId="77777777" w:rsidR="005F260A" w:rsidRDefault="00832EAC" w:rsidP="005F260A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F260A">
              <w:rPr>
                <w:rFonts w:ascii="Calibri" w:hAnsi="Calibri" w:cs="Calibri"/>
                <w:sz w:val="20"/>
                <w:szCs w:val="20"/>
              </w:rPr>
              <w:t>Modül devamsızlığı teorik derslerin %30’u</w:t>
            </w:r>
            <w:r w:rsidR="00984BD2" w:rsidRPr="005F260A">
              <w:rPr>
                <w:rFonts w:ascii="Calibri" w:hAnsi="Calibri" w:cs="Calibri"/>
                <w:sz w:val="20"/>
                <w:szCs w:val="20"/>
              </w:rPr>
              <w:t xml:space="preserve">, Uygulamanın %20’si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 xml:space="preserve">kadardır. </w:t>
            </w:r>
            <w:r w:rsidR="00D37ADC" w:rsidRPr="005F260A">
              <w:rPr>
                <w:rFonts w:ascii="Calibri" w:hAnsi="Calibri" w:cs="Calibri"/>
                <w:sz w:val="20"/>
                <w:szCs w:val="20"/>
              </w:rPr>
              <w:t>1</w:t>
            </w:r>
            <w:r w:rsidR="0088479B" w:rsidRPr="005F260A">
              <w:rPr>
                <w:rFonts w:ascii="Calibri" w:hAnsi="Calibri" w:cs="Calibri"/>
                <w:sz w:val="20"/>
                <w:szCs w:val="20"/>
              </w:rPr>
              <w:t>7</w:t>
            </w:r>
            <w:r w:rsidRPr="005F260A">
              <w:rPr>
                <w:rFonts w:ascii="Calibri" w:hAnsi="Calibri" w:cs="Calibri"/>
                <w:sz w:val="20"/>
                <w:szCs w:val="20"/>
              </w:rPr>
              <w:t>.12.202</w:t>
            </w:r>
            <w:r w:rsidR="0088479B" w:rsidRPr="005F260A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 xml:space="preserve">tarihinde yapılacak Modül Değerlendirme ve Uygulama Bilgilendirme Toplantısına </w:t>
            </w:r>
            <w:r w:rsidR="00F944BC" w:rsidRPr="005F260A">
              <w:rPr>
                <w:rFonts w:ascii="Calibri" w:hAnsi="Calibri" w:cs="Calibri"/>
                <w:bCs/>
                <w:sz w:val="20"/>
                <w:szCs w:val="20"/>
              </w:rPr>
              <w:t>tüm öğrencilerin katılımı zorunludur</w:t>
            </w:r>
            <w:r w:rsidR="00F944BC" w:rsidRPr="005F260A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>Uygulama alanlarında her öğrencinin öğrenci kimliğini yanında bulundurması ve forma düzenine dikkat etmesi gerekmektedir.</w:t>
            </w:r>
          </w:p>
          <w:p w14:paraId="51693084" w14:textId="1A774F53" w:rsidR="00C31453" w:rsidRPr="005F260A" w:rsidRDefault="00832EAC" w:rsidP="005F260A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F260A">
              <w:rPr>
                <w:rFonts w:ascii="Calibri" w:hAnsi="Calibri" w:cs="Calibri"/>
                <w:sz w:val="20"/>
                <w:szCs w:val="20"/>
              </w:rPr>
              <w:t>Modülün uygulanmasında ve değerlendirilmesinde</w:t>
            </w:r>
            <w:r w:rsidR="00764A6D" w:rsidRPr="005F26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5" w:history="1">
              <w:r w:rsidRPr="005F260A">
                <w:rPr>
                  <w:rStyle w:val="Kpr"/>
                  <w:rFonts w:ascii="Calibri" w:hAnsi="Calibri" w:cs="Calibri"/>
                  <w:sz w:val="20"/>
                  <w:szCs w:val="20"/>
                </w:rPr>
                <w:t>Erciyes Üniversitesi Sağlık Bilimleri Fakültesi Eğitim-Öğretim ve Sınav Yönergesi</w:t>
              </w:r>
            </w:hyperlink>
            <w:r w:rsidR="00764A6D" w:rsidRPr="005F26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F260A">
              <w:rPr>
                <w:rFonts w:ascii="Calibri" w:hAnsi="Calibri" w:cs="Calibri"/>
                <w:sz w:val="20"/>
                <w:szCs w:val="20"/>
              </w:rPr>
              <w:t>esas alınmaktadır</w:t>
            </w:r>
            <w:r w:rsidR="00C31453" w:rsidRPr="005F26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34B5AE6" w14:textId="77777777" w:rsidR="00DC4C82" w:rsidRPr="007D0F05" w:rsidRDefault="00DC4C82" w:rsidP="00DC4C82">
      <w:pPr>
        <w:spacing w:after="120" w:line="240" w:lineRule="auto"/>
        <w:jc w:val="both"/>
        <w:rPr>
          <w:rFonts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728"/>
        <w:gridCol w:w="728"/>
        <w:gridCol w:w="3643"/>
        <w:gridCol w:w="3758"/>
      </w:tblGrid>
      <w:tr w:rsidR="002D52C6" w:rsidRPr="003B33A9" w14:paraId="610B56D4" w14:textId="77777777" w:rsidTr="006E1638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0723" w14:textId="77777777" w:rsidR="00DC4C82" w:rsidRPr="003B33A9" w:rsidRDefault="00DC4C82" w:rsidP="00F944BC">
            <w:pPr>
              <w:tabs>
                <w:tab w:val="left" w:pos="1395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Hlk151968853"/>
            <w:r w:rsidRPr="003B33A9">
              <w:rPr>
                <w:rFonts w:cstheme="minorHAnsi"/>
                <w:b/>
                <w:sz w:val="18"/>
                <w:szCs w:val="18"/>
              </w:rPr>
              <w:t>TARİH/SAAT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4E6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T/U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6B5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DEB6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79A" w14:textId="77777777" w:rsidR="00DC4C82" w:rsidRPr="003B33A9" w:rsidRDefault="00DC4C82" w:rsidP="00F944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ÖĞRETİM ELEMANLARI</w:t>
            </w:r>
          </w:p>
        </w:tc>
      </w:tr>
      <w:tr w:rsidR="003575F8" w:rsidRPr="003B33A9" w14:paraId="2C6DC78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4D6" w14:textId="4F02B3D2" w:rsidR="003575F8" w:rsidRPr="003B33A9" w:rsidRDefault="00CE62D3" w:rsidP="00F944B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</w:t>
            </w:r>
            <w:r w:rsidR="007D0F05" w:rsidRPr="003B33A9">
              <w:rPr>
                <w:rFonts w:cstheme="minorHAnsi"/>
                <w:b/>
                <w:sz w:val="18"/>
                <w:szCs w:val="18"/>
                <w:u w:val="single"/>
              </w:rPr>
              <w:t>1</w:t>
            </w:r>
            <w:r w:rsidR="003575F8" w:rsidRPr="003B33A9">
              <w:rPr>
                <w:rFonts w:cstheme="minorHAnsi"/>
                <w:b/>
                <w:sz w:val="18"/>
                <w:szCs w:val="18"/>
                <w:u w:val="single"/>
              </w:rPr>
              <w:t xml:space="preserve"> Aralık </w:t>
            </w:r>
            <w:r w:rsidR="00F944BC" w:rsidRPr="003B33A9">
              <w:rPr>
                <w:rFonts w:cstheme="minorHAnsi"/>
                <w:b/>
                <w:sz w:val="18"/>
                <w:szCs w:val="18"/>
                <w:u w:val="single"/>
              </w:rPr>
              <w:t>202</w:t>
            </w:r>
            <w:r w:rsidR="007D0F05" w:rsidRPr="003B33A9">
              <w:rPr>
                <w:rFonts w:cstheme="minorHAnsi"/>
                <w:b/>
                <w:sz w:val="18"/>
                <w:szCs w:val="18"/>
                <w:u w:val="single"/>
              </w:rPr>
              <w:t>5</w:t>
            </w:r>
          </w:p>
          <w:p w14:paraId="57D365D8" w14:textId="77777777" w:rsidR="003575F8" w:rsidRPr="003B33A9" w:rsidRDefault="003575F8" w:rsidP="00F944B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Pazartesi</w:t>
            </w:r>
          </w:p>
          <w:p w14:paraId="63F700D5" w14:textId="77777777" w:rsidR="003575F8" w:rsidRPr="003B33A9" w:rsidRDefault="00A0509B" w:rsidP="00F944B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</w:t>
            </w:r>
            <w:r w:rsidR="00CE62D3" w:rsidRPr="003B33A9">
              <w:rPr>
                <w:rFonts w:cstheme="minorHAnsi"/>
                <w:sz w:val="18"/>
                <w:szCs w:val="18"/>
              </w:rPr>
              <w:t>1</w:t>
            </w:r>
            <w:r w:rsidR="003575F8" w:rsidRPr="003B33A9">
              <w:rPr>
                <w:rFonts w:cstheme="minorHAnsi"/>
                <w:sz w:val="18"/>
                <w:szCs w:val="18"/>
              </w:rPr>
              <w:t>0-</w:t>
            </w:r>
            <w:r w:rsidRPr="003B33A9">
              <w:rPr>
                <w:rFonts w:cstheme="minorHAnsi"/>
                <w:sz w:val="18"/>
                <w:szCs w:val="18"/>
              </w:rPr>
              <w:t>10</w:t>
            </w:r>
            <w:r w:rsidR="003575F8" w:rsidRPr="003B33A9">
              <w:rPr>
                <w:rFonts w:cstheme="minorHAnsi"/>
                <w:sz w:val="18"/>
                <w:szCs w:val="18"/>
              </w:rPr>
              <w:t>.</w:t>
            </w:r>
            <w:r w:rsidR="00CE62D3" w:rsidRPr="003B33A9">
              <w:rPr>
                <w:rFonts w:cstheme="minorHAnsi"/>
                <w:sz w:val="18"/>
                <w:szCs w:val="18"/>
              </w:rPr>
              <w:t>0</w:t>
            </w:r>
            <w:r w:rsidR="003575F8" w:rsidRPr="003B33A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4C4" w14:textId="77777777" w:rsidR="003575F8" w:rsidRPr="003B33A9" w:rsidRDefault="003575F8" w:rsidP="00F944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091" w14:textId="77777777" w:rsidR="003575F8" w:rsidRPr="003B33A9" w:rsidRDefault="003575F8" w:rsidP="00F944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1D0" w14:textId="77777777" w:rsidR="003575F8" w:rsidRPr="003B33A9" w:rsidRDefault="003575F8" w:rsidP="00F944BC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Sinir sistemi fizik muayene ve tanı yöntemleri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BB35" w14:textId="08B959BE" w:rsidR="00063452" w:rsidRPr="003B33A9" w:rsidRDefault="00415F23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15F23">
              <w:rPr>
                <w:rFonts w:cstheme="minorHAnsi"/>
                <w:b/>
                <w:sz w:val="18"/>
                <w:szCs w:val="18"/>
              </w:rPr>
              <w:t>Doç.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15F23">
              <w:rPr>
                <w:rFonts w:cstheme="minorHAnsi"/>
                <w:b/>
                <w:sz w:val="18"/>
                <w:szCs w:val="18"/>
              </w:rPr>
              <w:t>Dr.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15F23">
              <w:rPr>
                <w:rFonts w:cstheme="minorHAnsi"/>
                <w:b/>
                <w:sz w:val="18"/>
                <w:szCs w:val="18"/>
              </w:rPr>
              <w:t>R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  <w:r w:rsidRPr="00415F23">
              <w:rPr>
                <w:rFonts w:cstheme="minorHAnsi"/>
                <w:b/>
                <w:sz w:val="18"/>
                <w:szCs w:val="18"/>
              </w:rPr>
              <w:t xml:space="preserve"> B</w:t>
            </w:r>
            <w:r w:rsidR="00E50E02">
              <w:rPr>
                <w:rFonts w:cstheme="minorHAnsi"/>
                <w:b/>
                <w:sz w:val="18"/>
                <w:szCs w:val="18"/>
              </w:rPr>
              <w:t>*******</w:t>
            </w:r>
          </w:p>
        </w:tc>
      </w:tr>
      <w:tr w:rsidR="002D17E2" w:rsidRPr="003B33A9" w14:paraId="317D42EC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565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BE4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8626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BBF" w14:textId="5F480718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Kafa Travmaları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60E" w14:textId="69450F3D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</w:t>
            </w:r>
            <w:r>
              <w:rPr>
                <w:rFonts w:eastAsia="Calibri" w:cstheme="minorHAnsi"/>
                <w:b/>
                <w:sz w:val="18"/>
                <w:szCs w:val="18"/>
              </w:rPr>
              <w:t>.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Gör. Dr. H</w:t>
            </w:r>
            <w:r>
              <w:rPr>
                <w:rFonts w:eastAsia="Calibri" w:cstheme="minorHAnsi"/>
                <w:b/>
                <w:sz w:val="18"/>
                <w:szCs w:val="18"/>
              </w:rPr>
              <w:t>*****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T****</w:t>
            </w:r>
          </w:p>
        </w:tc>
      </w:tr>
      <w:tr w:rsidR="00674274" w:rsidRPr="003B33A9" w14:paraId="402FC08E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52D" w14:textId="77777777" w:rsidR="00674274" w:rsidRPr="003B33A9" w:rsidRDefault="00674274" w:rsidP="00674274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3717" w14:textId="77777777" w:rsidR="00674274" w:rsidRPr="003B33A9" w:rsidRDefault="00674274" w:rsidP="0067427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3BBC" w14:textId="77777777" w:rsidR="00674274" w:rsidRPr="003B33A9" w:rsidRDefault="00674274" w:rsidP="0067427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E9F" w14:textId="77777777" w:rsidR="00674274" w:rsidRPr="003B33A9" w:rsidRDefault="00674274" w:rsidP="00674274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Serebro Vasküler Hastalıklar (SVH)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3DD" w14:textId="5C766861" w:rsidR="00674274" w:rsidRPr="003B33A9" w:rsidRDefault="00C41F9B" w:rsidP="00E50E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41F9B">
              <w:rPr>
                <w:rFonts w:cstheme="minorHAnsi"/>
                <w:b/>
                <w:sz w:val="18"/>
                <w:szCs w:val="18"/>
              </w:rPr>
              <w:t>Dr. S</w:t>
            </w:r>
            <w:r w:rsidR="00E50E02"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G</w:t>
            </w:r>
            <w:r w:rsidR="00E50E02">
              <w:rPr>
                <w:rFonts w:cstheme="minorHAnsi"/>
                <w:b/>
                <w:sz w:val="18"/>
                <w:szCs w:val="18"/>
              </w:rPr>
              <w:t>****</w:t>
            </w:r>
          </w:p>
        </w:tc>
      </w:tr>
      <w:tr w:rsidR="002D17E2" w:rsidRPr="003B33A9" w14:paraId="6A8D40D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D511" w14:textId="77777777" w:rsidR="002D17E2" w:rsidRPr="003B33A9" w:rsidRDefault="002D17E2" w:rsidP="002D17E2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15.10-17.00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99B" w14:textId="77777777" w:rsidR="002D17E2" w:rsidRPr="003B33A9" w:rsidRDefault="002D17E2" w:rsidP="002D17E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C480" w14:textId="77777777" w:rsidR="002D17E2" w:rsidRPr="003B33A9" w:rsidRDefault="002D17E2" w:rsidP="002D17E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305A" w14:textId="2BBEDE08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B33A9">
              <w:rPr>
                <w:rFonts w:cstheme="minorHAnsi"/>
                <w:sz w:val="18"/>
                <w:szCs w:val="18"/>
                <w:lang w:eastAsia="tr-TR"/>
              </w:rPr>
              <w:t>Spinal</w:t>
            </w:r>
            <w:proofErr w:type="spellEnd"/>
            <w:r w:rsidRPr="003B33A9">
              <w:rPr>
                <w:rFonts w:cstheme="minorHAnsi"/>
                <w:sz w:val="18"/>
                <w:szCs w:val="18"/>
                <w:lang w:eastAsia="tr-TR"/>
              </w:rPr>
              <w:t xml:space="preserve"> Yaralanmalar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9AD" w14:textId="5458A6C1" w:rsidR="002D17E2" w:rsidRPr="003B33A9" w:rsidRDefault="002D17E2" w:rsidP="002D17E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Arş. Gör.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Dr.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S</w:t>
            </w:r>
            <w:r>
              <w:rPr>
                <w:rFonts w:eastAsia="Calibri" w:cstheme="minorHAnsi"/>
                <w:b/>
                <w:sz w:val="18"/>
                <w:szCs w:val="18"/>
              </w:rPr>
              <w:t>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A</w:t>
            </w:r>
            <w:r>
              <w:rPr>
                <w:rFonts w:eastAsia="Calibri" w:cstheme="minorHAns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43177567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F7B0" w14:textId="2FC40B5D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02 Aralık 2025</w:t>
            </w:r>
          </w:p>
          <w:p w14:paraId="7513E484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Salı</w:t>
            </w:r>
          </w:p>
          <w:p w14:paraId="17328408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5ED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5F5B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0FC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4ED0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2D17E2" w:rsidRPr="003B33A9" w14:paraId="48243AF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C35C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09.10-11.00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38B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6E7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C0E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 xml:space="preserve">Organik Ruhsal Bozukluklar </w:t>
            </w:r>
          </w:p>
          <w:p w14:paraId="748B4A48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-Deliryum</w:t>
            </w:r>
          </w:p>
          <w:p w14:paraId="1EADAB03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-Demans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5980" w14:textId="2F8F034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Doç. Dr. M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E</w:t>
            </w:r>
            <w:r>
              <w:rPr>
                <w:rFonts w:cs="Calibri"/>
                <w:b/>
                <w:sz w:val="18"/>
                <w:szCs w:val="18"/>
              </w:rPr>
              <w:t>***</w:t>
            </w:r>
          </w:p>
        </w:tc>
      </w:tr>
      <w:tr w:rsidR="002D17E2" w:rsidRPr="003B33A9" w14:paraId="557BB8BC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FA4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11.10-12.00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55E" w14:textId="77777777" w:rsidR="002D17E2" w:rsidRPr="003B33A9" w:rsidRDefault="002D17E2" w:rsidP="002D17E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93B" w14:textId="77777777" w:rsidR="002D17E2" w:rsidRPr="003B33A9" w:rsidRDefault="002D17E2" w:rsidP="002D17E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D6E" w14:textId="77777777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Myestenia Graves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C5D" w14:textId="41B331CE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 Dr. P</w:t>
            </w:r>
            <w:r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T</w:t>
            </w:r>
            <w:r>
              <w:rPr>
                <w:rFonts w:cstheme="minorHAnsi"/>
                <w:b/>
                <w:sz w:val="18"/>
                <w:szCs w:val="18"/>
              </w:rPr>
              <w:t xml:space="preserve">*******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K</w:t>
            </w:r>
            <w:r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108B94C3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30B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13.10-14.00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24E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34D9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6D352DB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639" w14:textId="77777777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Multiple Skleroz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3A4F" w14:textId="10CE2061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 Dr. P</w:t>
            </w:r>
            <w:r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T</w:t>
            </w:r>
            <w:r>
              <w:rPr>
                <w:rFonts w:cstheme="minorHAnsi"/>
                <w:b/>
                <w:sz w:val="18"/>
                <w:szCs w:val="18"/>
              </w:rPr>
              <w:t xml:space="preserve">*******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K</w:t>
            </w:r>
            <w:r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1EB4895A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A8D2" w14:textId="5D2D6F87" w:rsidR="002D17E2" w:rsidRPr="008B1796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8B1796">
              <w:rPr>
                <w:rFonts w:cstheme="minorHAnsi"/>
                <w:bCs/>
                <w:sz w:val="18"/>
                <w:szCs w:val="18"/>
              </w:rPr>
              <w:t>14.10-16.00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208" w14:textId="5F99823B" w:rsidR="002D17E2" w:rsidRPr="008B1796" w:rsidRDefault="002D17E2" w:rsidP="002D17E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B1796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C68" w14:textId="0CB7257F" w:rsidR="002D17E2" w:rsidRPr="008B1796" w:rsidRDefault="002D17E2" w:rsidP="002D17E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8B179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A0E9" w14:textId="07F14512" w:rsidR="002D17E2" w:rsidRPr="008B1796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1796">
              <w:rPr>
                <w:rFonts w:cstheme="minorHAnsi"/>
                <w:sz w:val="18"/>
                <w:szCs w:val="18"/>
                <w:lang w:eastAsia="tr-TR"/>
              </w:rPr>
              <w:t>İntrakranial Anevrizmalar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6ED" w14:textId="0758CB62" w:rsidR="002D17E2" w:rsidRPr="008B1796" w:rsidRDefault="002D17E2" w:rsidP="002D17E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</w:t>
            </w:r>
            <w:r>
              <w:rPr>
                <w:rFonts w:eastAsia="Calibri" w:cstheme="minorHAnsi"/>
                <w:b/>
                <w:sz w:val="18"/>
                <w:szCs w:val="18"/>
              </w:rPr>
              <w:t>.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Gör. Dr. H</w:t>
            </w:r>
            <w:r>
              <w:rPr>
                <w:rFonts w:eastAsia="Calibri" w:cstheme="minorHAnsi"/>
                <w:b/>
                <w:sz w:val="18"/>
                <w:szCs w:val="18"/>
              </w:rPr>
              <w:t>*****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T****</w:t>
            </w:r>
          </w:p>
        </w:tc>
      </w:tr>
      <w:tr w:rsidR="002D17E2" w:rsidRPr="003B33A9" w14:paraId="783FA187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0B7" w14:textId="36CD7C23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Cs/>
                <w:sz w:val="18"/>
                <w:szCs w:val="18"/>
              </w:rPr>
              <w:t>6</w:t>
            </w:r>
            <w:r w:rsidRPr="003B33A9">
              <w:rPr>
                <w:rFonts w:cstheme="minorHAnsi"/>
                <w:bCs/>
                <w:sz w:val="18"/>
                <w:szCs w:val="18"/>
              </w:rPr>
              <w:t>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16BD" w14:textId="53736F8E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B96" w14:textId="18EF94E6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4C2" w14:textId="4426F882" w:rsidR="002D17E2" w:rsidRPr="004968CC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968CC">
              <w:rPr>
                <w:rFonts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838" w14:textId="0E637A90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D17E2" w:rsidRPr="003B33A9" w14:paraId="24F6F482" w14:textId="77777777" w:rsidTr="003B33A9">
        <w:trPr>
          <w:trHeight w:val="595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B8B" w14:textId="3A3499FB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03 Aralık 2025</w:t>
            </w:r>
          </w:p>
          <w:p w14:paraId="683B94F1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Çarşamba</w:t>
            </w:r>
          </w:p>
          <w:p w14:paraId="50CDCC66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FA6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792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296" w14:textId="77777777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</w:rPr>
              <w:t>İntervertebral Disk Hernisi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ACA4" w14:textId="2AC1B33C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884BBC">
              <w:rPr>
                <w:rFonts w:eastAsia="Calibri" w:cstheme="minorHAnsi"/>
                <w:b/>
                <w:sz w:val="18"/>
                <w:szCs w:val="18"/>
              </w:rPr>
              <w:t>Arş. Gör.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Dr.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>S</w:t>
            </w:r>
            <w:r>
              <w:rPr>
                <w:rFonts w:eastAsia="Calibri" w:cstheme="minorHAnsi"/>
                <w:b/>
                <w:sz w:val="18"/>
                <w:szCs w:val="18"/>
              </w:rPr>
              <w:t>***</w:t>
            </w:r>
            <w:r w:rsidRPr="00884BBC">
              <w:rPr>
                <w:rFonts w:eastAsia="Calibri" w:cstheme="minorHAnsi"/>
                <w:b/>
                <w:sz w:val="18"/>
                <w:szCs w:val="18"/>
              </w:rPr>
              <w:t xml:space="preserve"> A</w:t>
            </w:r>
            <w:r>
              <w:rPr>
                <w:rFonts w:eastAsia="Calibri" w:cstheme="minorHAns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1BDA39E7" w14:textId="77777777" w:rsidTr="003B33A9">
        <w:trPr>
          <w:trHeight w:val="595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F72F" w14:textId="7795A012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3B33A9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993E" w14:textId="77C8D6A0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132" w14:textId="5ECDABB3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D55" w14:textId="6FD9B120" w:rsidR="002D17E2" w:rsidRPr="003B33A9" w:rsidRDefault="002D17E2" w:rsidP="002D17E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Şizofrenik Bozukluklar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4920" w14:textId="5D2A96FF" w:rsidR="002D17E2" w:rsidRPr="00884BBC" w:rsidRDefault="002D17E2" w:rsidP="002D17E2">
            <w:pPr>
              <w:spacing w:after="0" w:line="240" w:lineRule="auto"/>
              <w:contextualSpacing/>
              <w:rPr>
                <w:rFonts w:eastAsia="Calibri" w:cstheme="minorHAnsi"/>
                <w:b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6F75F7E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E062" w14:textId="0165578E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08 Aralık 2025</w:t>
            </w:r>
          </w:p>
          <w:p w14:paraId="3C46D4E9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Pazartesi</w:t>
            </w:r>
          </w:p>
          <w:p w14:paraId="0462C929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D8E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3B41" w14:textId="77777777" w:rsidR="002D17E2" w:rsidRPr="00051F5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7D9" w14:textId="77777777" w:rsidR="002D17E2" w:rsidRPr="00051F5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KBB Hastalıkları</w:t>
            </w:r>
          </w:p>
          <w:p w14:paraId="1CCB7241" w14:textId="061B9C1F" w:rsidR="002D17E2" w:rsidRPr="00051F59" w:rsidRDefault="002D17E2" w:rsidP="002D17E2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51F59">
              <w:rPr>
                <w:rFonts w:asciiTheme="minorHAnsi" w:hAnsiTheme="minorHAnsi" w:cstheme="minorHAnsi"/>
                <w:sz w:val="18"/>
                <w:szCs w:val="18"/>
              </w:rPr>
              <w:t xml:space="preserve">- Vertigo </w:t>
            </w:r>
          </w:p>
          <w:p w14:paraId="43EAF9F6" w14:textId="77777777" w:rsidR="002D17E2" w:rsidRPr="00051F5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- Meniere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1DBF" w14:textId="05506AA4" w:rsidR="002D17E2" w:rsidRPr="00051F5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b/>
                <w:sz w:val="18"/>
                <w:szCs w:val="18"/>
              </w:rPr>
              <w:t>Doç. Dr. M</w:t>
            </w:r>
            <w:r>
              <w:rPr>
                <w:rFonts w:cstheme="minorHAnsi"/>
                <w:b/>
                <w:sz w:val="18"/>
                <w:szCs w:val="18"/>
              </w:rPr>
              <w:t>*****</w:t>
            </w:r>
            <w:r w:rsidRPr="00051F59">
              <w:rPr>
                <w:rFonts w:cstheme="minorHAnsi"/>
                <w:b/>
                <w:sz w:val="18"/>
                <w:szCs w:val="18"/>
              </w:rPr>
              <w:t xml:space="preserve"> İ</w:t>
            </w:r>
            <w:r>
              <w:rPr>
                <w:rFonts w:cstheme="minorHAnsi"/>
                <w:b/>
                <w:sz w:val="18"/>
                <w:szCs w:val="18"/>
              </w:rPr>
              <w:t>****</w:t>
            </w:r>
            <w:r w:rsidRPr="00051F59">
              <w:rPr>
                <w:rFonts w:cstheme="minorHAnsi"/>
                <w:b/>
                <w:sz w:val="18"/>
                <w:szCs w:val="18"/>
              </w:rPr>
              <w:t xml:space="preserve"> Ş</w:t>
            </w:r>
            <w:r>
              <w:rPr>
                <w:rFonts w:cstheme="minorHAnsi"/>
                <w:b/>
                <w:sz w:val="18"/>
                <w:szCs w:val="18"/>
              </w:rPr>
              <w:t>****</w:t>
            </w:r>
          </w:p>
        </w:tc>
      </w:tr>
      <w:tr w:rsidR="002D17E2" w:rsidRPr="003B33A9" w14:paraId="0C3558A2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E97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ABF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BAF" w14:textId="77777777" w:rsidR="002D17E2" w:rsidRPr="00051F5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74AA" w14:textId="77777777" w:rsidR="002D17E2" w:rsidRPr="00051F5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</w:pPr>
            <w:r w:rsidRPr="00051F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Gözün Yapı ve Fonksiyonları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8B14" w14:textId="521779B0" w:rsidR="002D17E2" w:rsidRPr="00051F5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51F59">
              <w:rPr>
                <w:rFonts w:cstheme="minorHAnsi"/>
                <w:b/>
                <w:bCs/>
                <w:sz w:val="18"/>
                <w:szCs w:val="18"/>
              </w:rPr>
              <w:t>Dr. Öğr. Üyesi H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K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*****</w:t>
            </w:r>
          </w:p>
        </w:tc>
      </w:tr>
      <w:tr w:rsidR="002D17E2" w:rsidRPr="003B33A9" w14:paraId="2E4CBFF1" w14:textId="77777777" w:rsidTr="00AF0BAE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276" w14:textId="56F2FF62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13.10-14.00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94D" w14:textId="56484584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800C" w14:textId="2D9FB976" w:rsidR="002D17E2" w:rsidRPr="00051F5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145E" w14:textId="65011173" w:rsidR="002D17E2" w:rsidRPr="00051F5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51F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Alzheimer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2FB" w14:textId="45DC1C7E" w:rsidR="002D17E2" w:rsidRPr="00051F5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25756">
              <w:rPr>
                <w:rFonts w:cstheme="minorHAnsi"/>
                <w:b/>
                <w:sz w:val="18"/>
                <w:szCs w:val="18"/>
              </w:rPr>
              <w:t>Doç. Dr. P**** T******* K*****</w:t>
            </w:r>
          </w:p>
        </w:tc>
      </w:tr>
      <w:tr w:rsidR="002D17E2" w:rsidRPr="003B33A9" w14:paraId="0A2518C6" w14:textId="77777777" w:rsidTr="00AF0BAE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2E9D" w14:textId="20ED9038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A6D" w14:textId="639ABBE8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F4C" w14:textId="42279D88" w:rsidR="002D17E2" w:rsidRPr="00051F5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84A" w14:textId="3728444E" w:rsidR="002D17E2" w:rsidRPr="00051F5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51F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Parkinson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2C5" w14:textId="6952EA8F" w:rsidR="002D17E2" w:rsidRPr="00051F5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25756">
              <w:rPr>
                <w:rFonts w:cstheme="minorHAnsi"/>
                <w:b/>
                <w:sz w:val="18"/>
                <w:szCs w:val="18"/>
              </w:rPr>
              <w:t>Doç. Dr. P**** T******* K*****</w:t>
            </w:r>
          </w:p>
        </w:tc>
      </w:tr>
      <w:tr w:rsidR="002D17E2" w:rsidRPr="003B33A9" w14:paraId="5C36D3F6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492" w14:textId="684FBE66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5.10</w:t>
            </w:r>
            <w:r w:rsidRPr="003B33A9">
              <w:rPr>
                <w:rFonts w:cstheme="minorHAnsi"/>
                <w:sz w:val="18"/>
                <w:szCs w:val="18"/>
              </w:rPr>
              <w:t>-16.00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E50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3D8C" w14:textId="374A1BCA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FD53" w14:textId="77777777" w:rsidR="002D17E2" w:rsidRPr="003B33A9" w:rsidRDefault="002D17E2" w:rsidP="002D17E2">
            <w:pPr>
              <w:pStyle w:val="ListeParagraf"/>
              <w:ind w:left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Şizofrenik Bozukluklar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2E59" w14:textId="2837DD30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185CDD03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715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16.10-17.00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3DFE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930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DF4" w14:textId="77777777" w:rsidR="002D17E2" w:rsidRPr="003B33A9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979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D17E2" w:rsidRPr="003B33A9" w14:paraId="7EB5072F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EDA" w14:textId="62617D70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09 Aralık 2025</w:t>
            </w:r>
          </w:p>
          <w:p w14:paraId="77EA44F6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Salı</w:t>
            </w:r>
          </w:p>
          <w:p w14:paraId="7164946A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ADF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A4B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54EB" w14:textId="77777777" w:rsidR="002D17E2" w:rsidRPr="003B33A9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702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D17E2" w:rsidRPr="003B33A9" w14:paraId="564727B0" w14:textId="77777777" w:rsidTr="00E50E02">
        <w:trPr>
          <w:trHeight w:val="4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FA7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09.10-10.00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A99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A83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6BA" w14:textId="77777777" w:rsidR="002D17E2" w:rsidRPr="003B33A9" w:rsidRDefault="002D17E2" w:rsidP="002D17E2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KİBA ve Hemşirelik Bakımı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ECB" w14:textId="398DE4DA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41F9B">
              <w:rPr>
                <w:rFonts w:cstheme="minorHAnsi"/>
                <w:b/>
                <w:sz w:val="18"/>
                <w:szCs w:val="18"/>
              </w:rPr>
              <w:t>Doç.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41F9B">
              <w:rPr>
                <w:rFonts w:cstheme="minorHAnsi"/>
                <w:b/>
                <w:sz w:val="18"/>
                <w:szCs w:val="18"/>
              </w:rPr>
              <w:t>Dr. S</w:t>
            </w:r>
            <w:r>
              <w:rPr>
                <w:rFonts w:cstheme="minorHAnsi"/>
                <w:b/>
                <w:sz w:val="18"/>
                <w:szCs w:val="18"/>
              </w:rPr>
              <w:t xml:space="preserve">**** </w:t>
            </w:r>
            <w:r w:rsidRPr="00C41F9B">
              <w:rPr>
                <w:rFonts w:cstheme="minorHAnsi"/>
                <w:b/>
                <w:sz w:val="18"/>
                <w:szCs w:val="18"/>
              </w:rPr>
              <w:t>G</w:t>
            </w:r>
            <w:r>
              <w:rPr>
                <w:rFonts w:cstheme="minorHAnsi"/>
                <w:b/>
                <w:sz w:val="18"/>
                <w:szCs w:val="18"/>
              </w:rPr>
              <w:t>****</w:t>
            </w:r>
          </w:p>
        </w:tc>
      </w:tr>
      <w:tr w:rsidR="002D17E2" w:rsidRPr="003B33A9" w14:paraId="6A8F18F5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1E5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156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FAFC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80A" w14:textId="1149F876" w:rsidR="002D17E2" w:rsidRPr="00496C52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  <w:t>“Akıl Oyunları” Film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E4B" w14:textId="13C52D21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2000D8D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68F" w14:textId="66F7C512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33A9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607A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876" w14:textId="039169B8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DA1" w14:textId="77777777" w:rsidR="002D17E2" w:rsidRPr="003015F3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015F3">
              <w:rPr>
                <w:rFonts w:cstheme="minorHAnsi"/>
                <w:sz w:val="18"/>
                <w:szCs w:val="18"/>
              </w:rPr>
              <w:t>Konvülsiyonlar</w:t>
            </w:r>
          </w:p>
          <w:p w14:paraId="065DBCEE" w14:textId="1F784B1F" w:rsidR="002D17E2" w:rsidRPr="003B33A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tr-TR"/>
              </w:rPr>
            </w:pPr>
            <w:r w:rsidRPr="003015F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Epilepsi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391" w14:textId="487276CE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7B41">
              <w:rPr>
                <w:rFonts w:cstheme="minorHAnsi"/>
                <w:b/>
                <w:bCs/>
                <w:sz w:val="18"/>
                <w:szCs w:val="18"/>
              </w:rPr>
              <w:t>Arş. Gör. Dr. H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E57B41">
              <w:rPr>
                <w:rFonts w:cstheme="minorHAnsi"/>
                <w:b/>
                <w:bCs/>
                <w:sz w:val="18"/>
                <w:szCs w:val="18"/>
              </w:rPr>
              <w:t xml:space="preserve"> Ö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</w:t>
            </w:r>
          </w:p>
        </w:tc>
      </w:tr>
      <w:tr w:rsidR="002D17E2" w:rsidRPr="003B33A9" w14:paraId="7600F5F8" w14:textId="77777777" w:rsidTr="003B33A9">
        <w:trPr>
          <w:trHeight w:val="416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019B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</w:rPr>
              <w:t>14.10-17.00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C0E" w14:textId="125C4BB1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1945" w14:textId="4EFB0D5A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78C" w14:textId="4CED4BEE" w:rsidR="002D17E2" w:rsidRPr="0001717B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1717B">
              <w:rPr>
                <w:rFonts w:cstheme="minorHAnsi"/>
                <w:b/>
                <w:bCs/>
                <w:sz w:val="18"/>
                <w:szCs w:val="18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AF9E" w14:textId="103C09D8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D17E2" w:rsidRPr="003B33A9" w14:paraId="7B9BC6F2" w14:textId="77777777" w:rsidTr="00570CDC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266E" w14:textId="09BADEBB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10 Aralık 2025</w:t>
            </w:r>
          </w:p>
          <w:p w14:paraId="1473FCD7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Çarşamba</w:t>
            </w:r>
          </w:p>
          <w:p w14:paraId="40B78465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EAAF" w14:textId="7CFC203C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2D2A" w14:textId="58D7F46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C2F" w14:textId="646FC870" w:rsidR="002D17E2" w:rsidRPr="003B33A9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Şizofrenik Bozukluklar Vaka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 Film</w:t>
            </w: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 xml:space="preserve"> Tartışması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E70" w14:textId="5BFF28A4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E75A9">
              <w:rPr>
                <w:rFonts w:cs="Calibri"/>
                <w:b/>
                <w:sz w:val="18"/>
                <w:szCs w:val="18"/>
              </w:rPr>
              <w:t>Arş. Gör. Dr. E** A******* G*****</w:t>
            </w:r>
          </w:p>
        </w:tc>
      </w:tr>
      <w:tr w:rsidR="002D17E2" w:rsidRPr="003B33A9" w14:paraId="0BFFEC24" w14:textId="77777777" w:rsidTr="00570CDC">
        <w:trPr>
          <w:trHeight w:val="302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036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09.10-10.00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97B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308F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5BA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Psikiyatrik Rehabilitasyon</w:t>
            </w:r>
            <w:r w:rsidRPr="003B33A9">
              <w:rPr>
                <w:rFonts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A00" w14:textId="7BA4C5D0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E75A9">
              <w:rPr>
                <w:rFonts w:cs="Calibri"/>
                <w:b/>
                <w:sz w:val="18"/>
                <w:szCs w:val="18"/>
              </w:rPr>
              <w:t>Arş. Gör. Dr. E** A******* G*****</w:t>
            </w:r>
          </w:p>
        </w:tc>
      </w:tr>
      <w:tr w:rsidR="002D17E2" w:rsidRPr="003B33A9" w14:paraId="11C21111" w14:textId="77777777" w:rsidTr="003B33A9">
        <w:trPr>
          <w:trHeight w:val="328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842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B40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0FB0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793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Psikiyatri Kliniğinde İlaç Uygulamalarında Hemşirenin Rolü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490" w14:textId="368A8F30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Doç. Dr. N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U</w:t>
            </w:r>
            <w:r>
              <w:rPr>
                <w:rFonts w:cs="Calibri"/>
                <w:b/>
                <w:sz w:val="18"/>
                <w:szCs w:val="18"/>
              </w:rPr>
              <w:t>****</w:t>
            </w:r>
          </w:p>
        </w:tc>
      </w:tr>
      <w:tr w:rsidR="002D17E2" w:rsidRPr="003B33A9" w14:paraId="51B51A45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33C" w14:textId="0DB4668D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15 Aralık 2025</w:t>
            </w:r>
          </w:p>
          <w:p w14:paraId="3A4308DE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Pazartesi</w:t>
            </w:r>
          </w:p>
          <w:p w14:paraId="38B7FED8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lastRenderedPageBreak/>
              <w:t>08.10-10.00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8847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lastRenderedPageBreak/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BD2C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F5D" w14:textId="231F5331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Paranoid Bozukluklar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61D" w14:textId="3D1140D5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10226271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AAB3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lastRenderedPageBreak/>
              <w:t>10.10-12.00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6281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C1AA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F38" w14:textId="77777777" w:rsidR="002D17E2" w:rsidRPr="003B33A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 xml:space="preserve">Antiepileptik İlaçlar </w:t>
            </w:r>
          </w:p>
          <w:p w14:paraId="6509247A" w14:textId="77777777" w:rsidR="002D17E2" w:rsidRPr="003B33A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Parkinson ve Demansta Kullanılan İlaçlar</w:t>
            </w:r>
          </w:p>
          <w:p w14:paraId="2AC9540F" w14:textId="77777777" w:rsidR="002D17E2" w:rsidRPr="003B33A9" w:rsidRDefault="002D17E2" w:rsidP="002D17E2">
            <w:pPr>
              <w:spacing w:after="120" w:line="240" w:lineRule="auto"/>
              <w:contextualSpacing/>
              <w:rPr>
                <w:rFonts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</w:rPr>
              <w:t>Nöromusküler Bozukluklarda Kullanılan İlaçlar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0F8" w14:textId="3E3F4DE9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A28B4">
              <w:rPr>
                <w:rFonts w:cstheme="minorHAnsi"/>
                <w:b/>
                <w:bCs/>
                <w:sz w:val="18"/>
                <w:szCs w:val="18"/>
              </w:rPr>
              <w:t>Doç. Dr. 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</w:t>
            </w:r>
            <w:r w:rsidRPr="003A28B4">
              <w:rPr>
                <w:rFonts w:cstheme="minorHAnsi"/>
                <w:b/>
                <w:bCs/>
                <w:sz w:val="18"/>
                <w:szCs w:val="18"/>
              </w:rPr>
              <w:t xml:space="preserve"> U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*************</w:t>
            </w:r>
          </w:p>
        </w:tc>
      </w:tr>
      <w:tr w:rsidR="002D17E2" w:rsidRPr="003B33A9" w14:paraId="6053959E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34F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167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CA2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FE0" w14:textId="0F78AA06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Bilinçsiz Hasta Bakımı ve Hareketsizlik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3B4" w14:textId="409D2741" w:rsidR="002D17E2" w:rsidRDefault="002D17E2" w:rsidP="002D17E2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S**** K****</w:t>
            </w:r>
          </w:p>
          <w:p w14:paraId="1716CA17" w14:textId="0D488B6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D17E2" w:rsidRPr="003B33A9" w14:paraId="65A35D2F" w14:textId="77777777" w:rsidTr="003B33A9">
        <w:trPr>
          <w:trHeight w:val="105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042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15.10-17.00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8FFE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012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DF5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Kan Düzeyi Takibi Yapılması Gereken İlaçların Klinik</w:t>
            </w:r>
          </w:p>
          <w:p w14:paraId="556F0431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</w:rPr>
              <w:t>Biyokimyası (Terapötik İlaç Takibi İlkeleri)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97D9" w14:textId="7AEC2943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44874">
              <w:rPr>
                <w:rFonts w:cstheme="minorHAnsi"/>
                <w:b/>
                <w:sz w:val="18"/>
                <w:szCs w:val="18"/>
              </w:rPr>
              <w:t>Prof. Dr. C</w:t>
            </w:r>
            <w:r>
              <w:rPr>
                <w:rFonts w:cstheme="minorHAnsi"/>
                <w:b/>
                <w:sz w:val="18"/>
                <w:szCs w:val="18"/>
              </w:rPr>
              <w:t>****</w:t>
            </w:r>
            <w:r w:rsidRPr="00444874">
              <w:rPr>
                <w:rFonts w:cstheme="minorHAnsi"/>
                <w:b/>
                <w:sz w:val="18"/>
                <w:szCs w:val="18"/>
              </w:rPr>
              <w:t xml:space="preserve"> Y</w:t>
            </w:r>
            <w:r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60D0F32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FEE" w14:textId="055DAE46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16 Aralık 2025</w:t>
            </w:r>
          </w:p>
          <w:p w14:paraId="3647C0F7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Salı</w:t>
            </w:r>
          </w:p>
          <w:p w14:paraId="79C2A5F5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AD3A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269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35E7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Elektro Konvülsif Terapi (EKT) Öncesi, Sırasında ve Sonrasında Hemşirelik Yaklaşımı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E01" w14:textId="0AE6EF1C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55A6">
              <w:rPr>
                <w:rFonts w:cs="Calibri"/>
                <w:b/>
                <w:sz w:val="18"/>
                <w:szCs w:val="18"/>
              </w:rPr>
              <w:t>Arş. Gör. Dr. E</w:t>
            </w:r>
            <w:r>
              <w:rPr>
                <w:rFonts w:cs="Calibri"/>
                <w:b/>
                <w:sz w:val="18"/>
                <w:szCs w:val="18"/>
              </w:rPr>
              <w:t>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sz w:val="18"/>
                <w:szCs w:val="18"/>
              </w:rPr>
              <w:t>*******</w:t>
            </w:r>
            <w:r w:rsidRPr="003C55A6">
              <w:rPr>
                <w:rFonts w:cs="Calibri"/>
                <w:b/>
                <w:sz w:val="18"/>
                <w:szCs w:val="18"/>
              </w:rPr>
              <w:t xml:space="preserve"> G</w:t>
            </w:r>
            <w:r>
              <w:rPr>
                <w:rFonts w:cs="Calibr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4DBCB689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B69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09.10-12.00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BF79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71D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B6C" w14:textId="2B028B4F" w:rsidR="002D17E2" w:rsidRPr="003B33A9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Hemşire İnsan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gücü Planlaması</w:t>
            </w:r>
          </w:p>
          <w:p w14:paraId="154E80EA" w14:textId="312E0901" w:rsidR="002D17E2" w:rsidRPr="003B33A9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-İnsan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gücü Planlamayı Etkileyen Faktörler</w:t>
            </w:r>
          </w:p>
          <w:p w14:paraId="7FB43C17" w14:textId="4E1C33F8" w:rsidR="002D17E2" w:rsidRPr="003B33A9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-Hemşire İnsan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3B33A9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gücü Planlama Yöntemleri</w:t>
            </w:r>
          </w:p>
          <w:p w14:paraId="40722934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-Hemşire Çalışma Çizelgelerinin Oluşturulması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0D" w14:textId="645354E1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7750F">
              <w:rPr>
                <w:rFonts w:cstheme="minorHAnsi"/>
                <w:b/>
                <w:sz w:val="18"/>
                <w:szCs w:val="18"/>
              </w:rPr>
              <w:t>Prof. Dr. D</w:t>
            </w:r>
            <w:r>
              <w:rPr>
                <w:rFonts w:cstheme="minorHAnsi"/>
                <w:b/>
                <w:sz w:val="18"/>
                <w:szCs w:val="18"/>
              </w:rPr>
              <w:t>****</w:t>
            </w:r>
            <w:r w:rsidRPr="00F7750F">
              <w:rPr>
                <w:rFonts w:cstheme="minorHAnsi"/>
                <w:b/>
                <w:sz w:val="18"/>
                <w:szCs w:val="18"/>
              </w:rPr>
              <w:t xml:space="preserve"> Ü</w:t>
            </w:r>
            <w:r>
              <w:rPr>
                <w:rFonts w:cstheme="minorHAnsi"/>
                <w:b/>
                <w:sz w:val="18"/>
                <w:szCs w:val="18"/>
              </w:rPr>
              <w:t>*****</w:t>
            </w:r>
          </w:p>
        </w:tc>
      </w:tr>
      <w:tr w:rsidR="002D17E2" w:rsidRPr="003B33A9" w14:paraId="4F8A4CD7" w14:textId="77777777" w:rsidTr="003B33A9">
        <w:trPr>
          <w:trHeight w:val="56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680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13.10-15.00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973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F84D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C4E" w14:textId="77777777" w:rsidR="002D17E2" w:rsidRPr="003B33A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Migren, Bulantı ve Vertigoda Kullanılan İlaçlar</w:t>
            </w: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  <w:p w14:paraId="7984A700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bCs/>
                <w:sz w:val="18"/>
                <w:szCs w:val="18"/>
              </w:rPr>
              <w:t>Antipsikotik İlaçlar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3D1" w14:textId="65637C09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0E02">
              <w:rPr>
                <w:rFonts w:cstheme="minorHAnsi"/>
                <w:b/>
                <w:bCs/>
                <w:sz w:val="18"/>
                <w:szCs w:val="18"/>
              </w:rPr>
              <w:t>Doç. Dr. E*** U*************</w:t>
            </w:r>
          </w:p>
        </w:tc>
      </w:tr>
      <w:tr w:rsidR="002D17E2" w:rsidRPr="003B33A9" w14:paraId="50471FEF" w14:textId="77777777" w:rsidTr="003B33A9">
        <w:trPr>
          <w:trHeight w:val="56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ADF3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15.10-17.00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E95" w14:textId="070AED0C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C9E2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B167" w14:textId="7B714CCF" w:rsidR="002D17E2" w:rsidRPr="00D83045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83045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Eğitimde Temel Öğrenme Yaklaşımları / Kuramları ve Hemşirelik Eğitimine Yansımaları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F24" w14:textId="0EE87DF4" w:rsidR="002D17E2" w:rsidRPr="004B57E1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Arş. Gör. E*** K********* A*****</w:t>
            </w:r>
          </w:p>
        </w:tc>
      </w:tr>
      <w:tr w:rsidR="002D17E2" w:rsidRPr="003B33A9" w14:paraId="758B01BC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F515" w14:textId="3D9C033C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17 Aralık 2025</w:t>
            </w:r>
          </w:p>
          <w:p w14:paraId="60E6F7A0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b/>
                <w:sz w:val="18"/>
                <w:szCs w:val="18"/>
              </w:rPr>
              <w:t>Çarşamba</w:t>
            </w:r>
          </w:p>
          <w:p w14:paraId="17B69C87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08.10-09.00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B3FE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0605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320" w14:textId="77777777" w:rsidR="002D17E2" w:rsidRPr="003B33A9" w:rsidRDefault="002D17E2" w:rsidP="002D17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3B33A9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Hazırlık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D24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D17E2" w:rsidRPr="003B33A9" w14:paraId="0F8C33EA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A52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09.10-10-00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63E6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EFD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10FC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Göz Hastalıkları</w:t>
            </w:r>
          </w:p>
          <w:p w14:paraId="000D5B8F" w14:textId="77777777" w:rsidR="002D17E2" w:rsidRPr="003B33A9" w:rsidRDefault="002D17E2" w:rsidP="002D17E2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- Katarakt</w:t>
            </w:r>
          </w:p>
          <w:p w14:paraId="1B7E1F6B" w14:textId="77777777" w:rsidR="002D17E2" w:rsidRPr="003B33A9" w:rsidRDefault="002D17E2" w:rsidP="002D17E2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</w:rPr>
              <w:t>- Glokom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4A1" w14:textId="7EE3E16C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051F59">
              <w:rPr>
                <w:rFonts w:cstheme="minorHAnsi"/>
                <w:b/>
                <w:bCs/>
                <w:sz w:val="18"/>
                <w:szCs w:val="18"/>
              </w:rPr>
              <w:t>Öğr</w:t>
            </w:r>
            <w:proofErr w:type="spellEnd"/>
            <w:r w:rsidRPr="00051F59">
              <w:rPr>
                <w:rFonts w:cstheme="minorHAnsi"/>
                <w:b/>
                <w:bCs/>
                <w:sz w:val="18"/>
                <w:szCs w:val="18"/>
              </w:rPr>
              <w:t>. Üyesi H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K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051F59">
              <w:rPr>
                <w:rFonts w:cstheme="minorHAnsi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*****</w:t>
            </w:r>
          </w:p>
        </w:tc>
      </w:tr>
      <w:tr w:rsidR="002D17E2" w:rsidRPr="003B33A9" w14:paraId="442D31DB" w14:textId="77777777" w:rsidTr="003B33A9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602B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10.10-11.00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0206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70F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CFB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sz w:val="18"/>
                <w:szCs w:val="18"/>
                <w:lang w:eastAsia="tr-TR"/>
              </w:rPr>
              <w:t>Engelli Çocuk ve Ailesi “Sol Ayağım” Filmi Tartışması</w:t>
            </w:r>
          </w:p>
          <w:p w14:paraId="218904C7" w14:textId="77777777" w:rsidR="002D17E2" w:rsidRPr="003B33A9" w:rsidRDefault="002D17E2" w:rsidP="002D17E2">
            <w:pPr>
              <w:pStyle w:val="Balk1"/>
              <w:spacing w:before="0" w:after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3B33A9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 xml:space="preserve">NOT: </w:t>
            </w:r>
            <w:r w:rsidRPr="003B33A9">
              <w:rPr>
                <w:rFonts w:asciiTheme="minorHAnsi" w:hAnsiTheme="minorHAnsi" w:cstheme="minorHAnsi"/>
                <w:b w:val="0"/>
                <w:sz w:val="18"/>
                <w:szCs w:val="18"/>
                <w:lang w:eastAsia="tr-TR"/>
              </w:rPr>
              <w:t>Derse filmin evde izlenerek hazır gelinmesi gerekmektedir.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90E" w14:textId="0A9433A8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5663">
              <w:rPr>
                <w:rFonts w:cstheme="minorHAnsi"/>
                <w:b/>
                <w:bCs/>
                <w:sz w:val="18"/>
                <w:szCs w:val="18"/>
              </w:rPr>
              <w:t>Doç. Dr. F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</w:t>
            </w:r>
            <w:r w:rsidRPr="00705663">
              <w:rPr>
                <w:rFonts w:cstheme="minorHAnsi"/>
                <w:b/>
                <w:bCs/>
                <w:sz w:val="18"/>
                <w:szCs w:val="18"/>
              </w:rPr>
              <w:t xml:space="preserve"> Ö</w:t>
            </w:r>
            <w:r>
              <w:rPr>
                <w:rFonts w:cstheme="minorHAnsi"/>
                <w:b/>
                <w:bCs/>
                <w:sz w:val="18"/>
                <w:szCs w:val="18"/>
              </w:rPr>
              <w:t>****</w:t>
            </w:r>
          </w:p>
        </w:tc>
      </w:tr>
      <w:tr w:rsidR="002D17E2" w:rsidRPr="003B33A9" w14:paraId="35AFC3D2" w14:textId="77777777" w:rsidTr="003B33A9">
        <w:trPr>
          <w:trHeight w:val="347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B3F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11.10-12.00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EDD0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1ACF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2D4D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  <w:lang w:eastAsia="tr-TR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Modül Değerlendirme ve Uygulama Bilgilendirme Toplantısı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5CA" w14:textId="77777777" w:rsidR="002D17E2" w:rsidRDefault="002D17E2" w:rsidP="002D17E2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Arş. Gör. Dr. H**** Ö****</w:t>
            </w:r>
          </w:p>
          <w:p w14:paraId="462933A9" w14:textId="191DB421" w:rsidR="002D17E2" w:rsidRPr="00315FEF" w:rsidRDefault="002D17E2" w:rsidP="002D17E2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2D17E2" w:rsidRPr="003B33A9" w14:paraId="0C7CFF8E" w14:textId="77777777" w:rsidTr="003E0261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41C" w14:textId="6472BE54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22 Aralık 2025</w:t>
            </w:r>
          </w:p>
          <w:p w14:paraId="221718DC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  <w:u w:val="single"/>
              </w:rPr>
              <w:t>Pazartesi</w:t>
            </w:r>
          </w:p>
          <w:p w14:paraId="6B217CB9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A603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B501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C135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DC6" w14:textId="449322AF" w:rsidR="002D17E2" w:rsidRPr="003B33A9" w:rsidRDefault="002D17E2" w:rsidP="002D17E2">
            <w:pPr>
              <w:spacing w:line="240" w:lineRule="auto"/>
              <w:rPr>
                <w:sz w:val="18"/>
                <w:szCs w:val="18"/>
              </w:rPr>
            </w:pPr>
            <w:r w:rsidRPr="003C6871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2D17E2" w:rsidRPr="003B33A9" w14:paraId="564924A0" w14:textId="77777777" w:rsidTr="003E0261">
        <w:trPr>
          <w:trHeight w:val="273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45" w14:textId="482795B8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23 Aralık 2025</w:t>
            </w:r>
          </w:p>
          <w:p w14:paraId="5BCB1E0F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Salı</w:t>
            </w:r>
          </w:p>
          <w:p w14:paraId="1A4CFADF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  <w:u w:val="single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330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86D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C16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836" w14:textId="17DAAE8C" w:rsidR="002D17E2" w:rsidRPr="003B33A9" w:rsidRDefault="002D17E2" w:rsidP="002D17E2">
            <w:pPr>
              <w:spacing w:after="0" w:line="240" w:lineRule="auto"/>
              <w:rPr>
                <w:sz w:val="18"/>
                <w:szCs w:val="18"/>
              </w:rPr>
            </w:pPr>
            <w:r w:rsidRPr="003C6871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2D17E2" w:rsidRPr="003B33A9" w14:paraId="696DA045" w14:textId="77777777" w:rsidTr="003B33A9">
        <w:trPr>
          <w:trHeight w:val="502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321" w14:textId="135BA611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24 Aralık 2025</w:t>
            </w:r>
          </w:p>
          <w:p w14:paraId="12E0359B" w14:textId="77777777" w:rsidR="002D17E2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  <w:p w14:paraId="0B920D23" w14:textId="5FFE6901" w:rsidR="002D17E2" w:rsidRPr="00C01A13" w:rsidRDefault="002D17E2" w:rsidP="002D17E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01A13">
              <w:rPr>
                <w:rFonts w:cstheme="minorHAnsi"/>
                <w:bCs/>
                <w:sz w:val="18"/>
                <w:szCs w:val="18"/>
              </w:rPr>
              <w:t>10.30-11.30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AA83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9A3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6A68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MODÜL VİZE SINAVI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99B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D17E2" w:rsidRPr="003B33A9" w14:paraId="1467A25A" w14:textId="77777777" w:rsidTr="007C3610">
        <w:trPr>
          <w:trHeight w:val="599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636A" w14:textId="3C243B1F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29 Aralık 2025</w:t>
            </w:r>
          </w:p>
          <w:p w14:paraId="7CB4A602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  <w:u w:val="single"/>
              </w:rPr>
              <w:t>Pazartesi</w:t>
            </w:r>
          </w:p>
          <w:p w14:paraId="39518606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238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3F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C9AC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32A" w14:textId="6582251F" w:rsidR="002D17E2" w:rsidRPr="003B33A9" w:rsidRDefault="002D17E2" w:rsidP="002D17E2">
            <w:pPr>
              <w:rPr>
                <w:sz w:val="18"/>
                <w:szCs w:val="18"/>
              </w:rPr>
            </w:pPr>
            <w:r w:rsidRPr="00603FC5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2D17E2" w:rsidRPr="003B33A9" w14:paraId="7C1D5CD1" w14:textId="77777777" w:rsidTr="007C3610">
        <w:trPr>
          <w:trHeight w:val="599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018D" w14:textId="6FB952BB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30 Aralık 2025</w:t>
            </w:r>
          </w:p>
          <w:p w14:paraId="3B647A87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Salı</w:t>
            </w:r>
          </w:p>
          <w:p w14:paraId="18BD73FF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08.10-17.00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724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9130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A17F" w14:textId="77777777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31E" w14:textId="6F01ED61" w:rsidR="002D17E2" w:rsidRPr="003B33A9" w:rsidRDefault="002D17E2" w:rsidP="002D17E2">
            <w:pPr>
              <w:rPr>
                <w:sz w:val="18"/>
                <w:szCs w:val="18"/>
              </w:rPr>
            </w:pPr>
            <w:r w:rsidRPr="00603FC5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tr w:rsidR="002D17E2" w:rsidRPr="003B33A9" w14:paraId="564694B3" w14:textId="77777777" w:rsidTr="003B33A9">
        <w:trPr>
          <w:trHeight w:val="599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39A" w14:textId="1F95A8B9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31 Aralık 2025</w:t>
            </w:r>
          </w:p>
          <w:p w14:paraId="5322A038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b/>
                <w:sz w:val="18"/>
                <w:szCs w:val="18"/>
                <w:u w:val="single"/>
              </w:rPr>
              <w:t>Çarşamba</w:t>
            </w:r>
          </w:p>
          <w:p w14:paraId="726963CD" w14:textId="77777777" w:rsidR="002D17E2" w:rsidRPr="003B33A9" w:rsidRDefault="002D17E2" w:rsidP="002D17E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3B33A9">
              <w:rPr>
                <w:rFonts w:cstheme="minorHAnsi"/>
                <w:sz w:val="18"/>
                <w:szCs w:val="18"/>
                <w:u w:val="single"/>
              </w:rPr>
              <w:t>08.10-12.00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90C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8A6" w14:textId="77777777" w:rsidR="002D17E2" w:rsidRPr="003B33A9" w:rsidRDefault="002D17E2" w:rsidP="002D17E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B33A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2999" w14:textId="2E920E3F" w:rsidR="002D17E2" w:rsidRPr="003B33A9" w:rsidRDefault="002D17E2" w:rsidP="002D17E2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B33A9">
              <w:rPr>
                <w:rFonts w:cstheme="minorHAnsi"/>
                <w:b/>
                <w:bCs/>
                <w:sz w:val="18"/>
                <w:szCs w:val="18"/>
              </w:rPr>
              <w:t xml:space="preserve">Klinik Sınav, </w:t>
            </w:r>
            <w:r w:rsidRPr="003B33A9">
              <w:rPr>
                <w:rFonts w:cs="Calibri"/>
                <w:b/>
                <w:sz w:val="18"/>
                <w:szCs w:val="18"/>
              </w:rPr>
              <w:t>Vaka Tartışması/Değerlendirme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9EA3" w14:textId="1DFA3976" w:rsidR="002D17E2" w:rsidRPr="003B33A9" w:rsidRDefault="002D17E2" w:rsidP="002D17E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03FC5">
              <w:rPr>
                <w:rFonts w:cs="Calibri"/>
                <w:b/>
                <w:sz w:val="18"/>
                <w:szCs w:val="18"/>
              </w:rPr>
              <w:t>Klinik Uygulamadan Sorumlu Öğretim Üye ve Elemanları</w:t>
            </w:r>
          </w:p>
        </w:tc>
      </w:tr>
      <w:bookmarkEnd w:id="0"/>
    </w:tbl>
    <w:p w14:paraId="29EB1BB0" w14:textId="77777777" w:rsidR="009B588D" w:rsidRDefault="009B588D" w:rsidP="00CA327F">
      <w:pPr>
        <w:spacing w:after="0" w:line="240" w:lineRule="auto"/>
        <w:rPr>
          <w:rFonts w:cs="Calibri"/>
          <w:b/>
          <w:sz w:val="18"/>
          <w:szCs w:val="18"/>
        </w:rPr>
      </w:pPr>
    </w:p>
    <w:p w14:paraId="6CC38DC9" w14:textId="628F2E2B" w:rsidR="00DC4C82" w:rsidRPr="007D0F05" w:rsidRDefault="00DC4C82" w:rsidP="00CA327F">
      <w:pPr>
        <w:spacing w:after="0" w:line="240" w:lineRule="auto"/>
        <w:rPr>
          <w:rFonts w:cs="Calibri"/>
          <w:b/>
          <w:sz w:val="18"/>
          <w:szCs w:val="18"/>
        </w:rPr>
      </w:pPr>
      <w:r w:rsidRPr="007D0F05">
        <w:rPr>
          <w:rFonts w:cs="Calibri"/>
          <w:b/>
          <w:sz w:val="18"/>
          <w:szCs w:val="18"/>
        </w:rPr>
        <w:t xml:space="preserve">Teori: </w:t>
      </w:r>
      <w:r w:rsidRPr="007D0F05">
        <w:rPr>
          <w:rFonts w:cs="Calibri"/>
          <w:sz w:val="18"/>
          <w:szCs w:val="18"/>
        </w:rPr>
        <w:t>5</w:t>
      </w:r>
      <w:r w:rsidR="00F47D8E">
        <w:rPr>
          <w:rFonts w:cs="Calibri"/>
          <w:sz w:val="18"/>
          <w:szCs w:val="18"/>
        </w:rPr>
        <w:t>4</w:t>
      </w:r>
      <w:r w:rsidRPr="007D0F05">
        <w:rPr>
          <w:rFonts w:cs="Calibri"/>
          <w:sz w:val="18"/>
          <w:szCs w:val="18"/>
        </w:rPr>
        <w:t xml:space="preserve"> saat</w:t>
      </w:r>
      <w:r w:rsidRPr="007D0F05">
        <w:rPr>
          <w:rFonts w:cs="Calibri"/>
          <w:b/>
          <w:sz w:val="18"/>
          <w:szCs w:val="18"/>
        </w:rPr>
        <w:t xml:space="preserve"> </w:t>
      </w:r>
      <w:r w:rsidRPr="007D0F05">
        <w:rPr>
          <w:rFonts w:cs="Calibri"/>
          <w:b/>
          <w:sz w:val="18"/>
          <w:szCs w:val="18"/>
        </w:rPr>
        <w:tab/>
      </w:r>
      <w:r w:rsidRPr="007D0F05">
        <w:rPr>
          <w:rFonts w:cs="Calibri"/>
          <w:b/>
          <w:sz w:val="18"/>
          <w:szCs w:val="18"/>
        </w:rPr>
        <w:tab/>
      </w:r>
      <w:r w:rsidR="00CA327F" w:rsidRPr="007D0F05">
        <w:rPr>
          <w:rFonts w:cs="Calibri"/>
          <w:b/>
          <w:sz w:val="18"/>
          <w:szCs w:val="18"/>
        </w:rPr>
        <w:t xml:space="preserve">                                                                                               </w:t>
      </w:r>
      <w:r w:rsidR="00BD1E98">
        <w:rPr>
          <w:rFonts w:cs="Calibri"/>
          <w:b/>
          <w:sz w:val="18"/>
          <w:szCs w:val="18"/>
        </w:rPr>
        <w:t xml:space="preserve">      </w:t>
      </w:r>
      <w:r w:rsidR="001B6F63" w:rsidRPr="007D0F05">
        <w:rPr>
          <w:rFonts w:cs="Calibri"/>
          <w:b/>
          <w:sz w:val="18"/>
          <w:szCs w:val="18"/>
        </w:rPr>
        <w:t>Modül Sorumlusu:</w:t>
      </w:r>
      <w:r w:rsidR="001011CD">
        <w:rPr>
          <w:rFonts w:cs="Calibri"/>
          <w:b/>
          <w:sz w:val="18"/>
          <w:szCs w:val="18"/>
        </w:rPr>
        <w:t xml:space="preserve"> </w:t>
      </w:r>
      <w:r w:rsidR="00E50E02">
        <w:rPr>
          <w:rFonts w:cs="Calibri"/>
          <w:b/>
          <w:sz w:val="18"/>
          <w:szCs w:val="18"/>
        </w:rPr>
        <w:t>Arş. Gör. Dr. H**** Ö****</w:t>
      </w:r>
      <w:r w:rsidR="001B6F63" w:rsidRPr="007D0F05">
        <w:rPr>
          <w:rFonts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14:paraId="25235467" w14:textId="71972BA3" w:rsidR="00DC4C82" w:rsidRPr="007D0F05" w:rsidRDefault="00DC4C82" w:rsidP="00E42F86">
      <w:pPr>
        <w:spacing w:after="0" w:line="240" w:lineRule="auto"/>
        <w:rPr>
          <w:rFonts w:cs="Calibri"/>
          <w:b/>
          <w:sz w:val="18"/>
          <w:szCs w:val="18"/>
        </w:rPr>
      </w:pPr>
      <w:r w:rsidRPr="007D0F05">
        <w:rPr>
          <w:rFonts w:cs="Calibri"/>
          <w:b/>
          <w:sz w:val="18"/>
          <w:szCs w:val="18"/>
        </w:rPr>
        <w:t xml:space="preserve">Hazırlık: </w:t>
      </w:r>
      <w:r w:rsidR="00312408">
        <w:rPr>
          <w:rFonts w:cs="Calibri"/>
          <w:bCs/>
          <w:sz w:val="18"/>
          <w:szCs w:val="18"/>
        </w:rPr>
        <w:t>6</w:t>
      </w:r>
      <w:r w:rsidRPr="00B96CD2">
        <w:rPr>
          <w:rFonts w:cs="Calibri"/>
          <w:bCs/>
          <w:sz w:val="18"/>
          <w:szCs w:val="18"/>
        </w:rPr>
        <w:t xml:space="preserve"> saat</w:t>
      </w:r>
      <w:r w:rsidRPr="007D0F05">
        <w:rPr>
          <w:rFonts w:cs="Calibri"/>
          <w:b/>
          <w:sz w:val="18"/>
          <w:szCs w:val="18"/>
        </w:rPr>
        <w:t xml:space="preserve">  </w:t>
      </w:r>
    </w:p>
    <w:p w14:paraId="5769BAF9" w14:textId="6405C59E" w:rsidR="00D80580" w:rsidRPr="001B6F63" w:rsidRDefault="006D51DA" w:rsidP="006773D4">
      <w:pPr>
        <w:spacing w:after="0" w:line="240" w:lineRule="auto"/>
        <w:rPr>
          <w:rFonts w:cs="Calibri"/>
          <w:b/>
          <w:sz w:val="18"/>
          <w:szCs w:val="18"/>
        </w:rPr>
      </w:pPr>
      <w:r w:rsidRPr="007D0F05">
        <w:rPr>
          <w:rFonts w:cs="Calibri"/>
          <w:b/>
          <w:sz w:val="18"/>
          <w:szCs w:val="18"/>
        </w:rPr>
        <w:t xml:space="preserve">Uygulama: </w:t>
      </w:r>
      <w:r w:rsidRPr="007D0F05">
        <w:rPr>
          <w:rFonts w:cs="Calibri"/>
          <w:bCs/>
          <w:sz w:val="18"/>
          <w:szCs w:val="18"/>
        </w:rPr>
        <w:t>3</w:t>
      </w:r>
      <w:r w:rsidR="00312408">
        <w:rPr>
          <w:rFonts w:cs="Calibri"/>
          <w:bCs/>
          <w:sz w:val="18"/>
          <w:szCs w:val="18"/>
        </w:rPr>
        <w:t>6</w:t>
      </w:r>
      <w:r w:rsidRPr="007D0F05">
        <w:rPr>
          <w:rFonts w:cs="Calibri"/>
          <w:bCs/>
          <w:sz w:val="18"/>
          <w:szCs w:val="18"/>
        </w:rPr>
        <w:t xml:space="preserve"> Saat</w:t>
      </w:r>
      <w:r w:rsidR="00794FBF">
        <w:rPr>
          <w:rFonts w:cs="Calibri"/>
          <w:b/>
          <w:sz w:val="18"/>
          <w:szCs w:val="18"/>
        </w:rPr>
        <w:t xml:space="preserve">                                                                                                       </w:t>
      </w:r>
      <w:r w:rsidR="00382458">
        <w:rPr>
          <w:rFonts w:cs="Calibri"/>
          <w:b/>
          <w:sz w:val="18"/>
          <w:szCs w:val="18"/>
        </w:rPr>
        <w:t xml:space="preserve">                       </w:t>
      </w:r>
      <w:r w:rsidR="00DC4C82" w:rsidRPr="002D52C6">
        <w:rPr>
          <w:rFonts w:cs="Calibri"/>
          <w:b/>
          <w:sz w:val="20"/>
          <w:szCs w:val="20"/>
        </w:rPr>
        <w:tab/>
      </w:r>
      <w:r w:rsidR="00DC4C82" w:rsidRPr="002D52C6">
        <w:rPr>
          <w:rFonts w:cs="Calibri"/>
          <w:b/>
          <w:sz w:val="20"/>
          <w:szCs w:val="20"/>
        </w:rPr>
        <w:tab/>
      </w:r>
      <w:r w:rsidR="00DC4C82" w:rsidRPr="002D52C6">
        <w:rPr>
          <w:rFonts w:cs="Calibri"/>
          <w:b/>
          <w:sz w:val="20"/>
          <w:szCs w:val="20"/>
        </w:rPr>
        <w:tab/>
      </w:r>
    </w:p>
    <w:sectPr w:rsidR="00D80580" w:rsidRPr="001B6F63" w:rsidSect="005112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6F3"/>
    <w:multiLevelType w:val="hybridMultilevel"/>
    <w:tmpl w:val="5748E88C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D3B9A"/>
    <w:multiLevelType w:val="hybridMultilevel"/>
    <w:tmpl w:val="71BCA4E2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C766A"/>
    <w:multiLevelType w:val="hybridMultilevel"/>
    <w:tmpl w:val="36D013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C61FA"/>
    <w:multiLevelType w:val="hybridMultilevel"/>
    <w:tmpl w:val="FA7E510C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C41004"/>
    <w:multiLevelType w:val="hybridMultilevel"/>
    <w:tmpl w:val="43602E08"/>
    <w:lvl w:ilvl="0" w:tplc="1F6CF582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F82F6A"/>
    <w:multiLevelType w:val="hybridMultilevel"/>
    <w:tmpl w:val="67A8FC7A"/>
    <w:lvl w:ilvl="0" w:tplc="0924298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EA"/>
    <w:rsid w:val="0001368B"/>
    <w:rsid w:val="00014F83"/>
    <w:rsid w:val="00016FFA"/>
    <w:rsid w:val="0001717B"/>
    <w:rsid w:val="00020DF0"/>
    <w:rsid w:val="00051F59"/>
    <w:rsid w:val="00060868"/>
    <w:rsid w:val="00063452"/>
    <w:rsid w:val="00067CAA"/>
    <w:rsid w:val="00074B3A"/>
    <w:rsid w:val="00090BF4"/>
    <w:rsid w:val="00091FA5"/>
    <w:rsid w:val="000A07DF"/>
    <w:rsid w:val="000A1948"/>
    <w:rsid w:val="000C02D7"/>
    <w:rsid w:val="000C38AA"/>
    <w:rsid w:val="000D23E0"/>
    <w:rsid w:val="000E12EF"/>
    <w:rsid w:val="000F30C9"/>
    <w:rsid w:val="000F3A98"/>
    <w:rsid w:val="001011CD"/>
    <w:rsid w:val="00120C0A"/>
    <w:rsid w:val="001214F1"/>
    <w:rsid w:val="00137D85"/>
    <w:rsid w:val="001529AF"/>
    <w:rsid w:val="00160943"/>
    <w:rsid w:val="00160AA3"/>
    <w:rsid w:val="00160DBF"/>
    <w:rsid w:val="00165827"/>
    <w:rsid w:val="00167366"/>
    <w:rsid w:val="0017238B"/>
    <w:rsid w:val="0018171D"/>
    <w:rsid w:val="00184B72"/>
    <w:rsid w:val="00186FA9"/>
    <w:rsid w:val="001A408F"/>
    <w:rsid w:val="001A562A"/>
    <w:rsid w:val="001B6F63"/>
    <w:rsid w:val="001C2E25"/>
    <w:rsid w:val="001F2E6A"/>
    <w:rsid w:val="00200993"/>
    <w:rsid w:val="00200A0D"/>
    <w:rsid w:val="00201795"/>
    <w:rsid w:val="0020239F"/>
    <w:rsid w:val="00202422"/>
    <w:rsid w:val="002117E1"/>
    <w:rsid w:val="00211BA5"/>
    <w:rsid w:val="00213560"/>
    <w:rsid w:val="0021516D"/>
    <w:rsid w:val="00215511"/>
    <w:rsid w:val="00225BC3"/>
    <w:rsid w:val="00226720"/>
    <w:rsid w:val="0022740A"/>
    <w:rsid w:val="00227E02"/>
    <w:rsid w:val="002308C8"/>
    <w:rsid w:val="00234136"/>
    <w:rsid w:val="00234698"/>
    <w:rsid w:val="00234757"/>
    <w:rsid w:val="00245886"/>
    <w:rsid w:val="00265DCC"/>
    <w:rsid w:val="00284486"/>
    <w:rsid w:val="002948B4"/>
    <w:rsid w:val="002B10D8"/>
    <w:rsid w:val="002B2B7D"/>
    <w:rsid w:val="002B3807"/>
    <w:rsid w:val="002C11B4"/>
    <w:rsid w:val="002C39B8"/>
    <w:rsid w:val="002D17E2"/>
    <w:rsid w:val="002D52C6"/>
    <w:rsid w:val="002E4757"/>
    <w:rsid w:val="002F0419"/>
    <w:rsid w:val="002F1569"/>
    <w:rsid w:val="002F1B65"/>
    <w:rsid w:val="002F3FFB"/>
    <w:rsid w:val="002F67CC"/>
    <w:rsid w:val="003015F3"/>
    <w:rsid w:val="00305233"/>
    <w:rsid w:val="00306250"/>
    <w:rsid w:val="00312408"/>
    <w:rsid w:val="003137C4"/>
    <w:rsid w:val="00315FEF"/>
    <w:rsid w:val="003237F8"/>
    <w:rsid w:val="0032718A"/>
    <w:rsid w:val="0035673A"/>
    <w:rsid w:val="003568DA"/>
    <w:rsid w:val="0035746B"/>
    <w:rsid w:val="003575F8"/>
    <w:rsid w:val="00363810"/>
    <w:rsid w:val="003670F1"/>
    <w:rsid w:val="00367F09"/>
    <w:rsid w:val="00382458"/>
    <w:rsid w:val="00383F85"/>
    <w:rsid w:val="003924DA"/>
    <w:rsid w:val="00393513"/>
    <w:rsid w:val="0039588A"/>
    <w:rsid w:val="00395E98"/>
    <w:rsid w:val="003A28B4"/>
    <w:rsid w:val="003A516D"/>
    <w:rsid w:val="003B33A9"/>
    <w:rsid w:val="003B391C"/>
    <w:rsid w:val="003C55A6"/>
    <w:rsid w:val="003F6DDC"/>
    <w:rsid w:val="00415ACE"/>
    <w:rsid w:val="00415F23"/>
    <w:rsid w:val="00416E5A"/>
    <w:rsid w:val="00424E2F"/>
    <w:rsid w:val="00444874"/>
    <w:rsid w:val="00451633"/>
    <w:rsid w:val="00454248"/>
    <w:rsid w:val="0046217F"/>
    <w:rsid w:val="00463C49"/>
    <w:rsid w:val="00470210"/>
    <w:rsid w:val="00474DB2"/>
    <w:rsid w:val="00484F34"/>
    <w:rsid w:val="00485A69"/>
    <w:rsid w:val="004968CC"/>
    <w:rsid w:val="00496C52"/>
    <w:rsid w:val="004A2551"/>
    <w:rsid w:val="004B57E1"/>
    <w:rsid w:val="004B714B"/>
    <w:rsid w:val="004E62FB"/>
    <w:rsid w:val="004F0355"/>
    <w:rsid w:val="004F4DF9"/>
    <w:rsid w:val="00511209"/>
    <w:rsid w:val="005158C8"/>
    <w:rsid w:val="00517F5F"/>
    <w:rsid w:val="00550D46"/>
    <w:rsid w:val="00551C79"/>
    <w:rsid w:val="005565E9"/>
    <w:rsid w:val="005641A2"/>
    <w:rsid w:val="0056627C"/>
    <w:rsid w:val="005750BC"/>
    <w:rsid w:val="00584BEA"/>
    <w:rsid w:val="00593524"/>
    <w:rsid w:val="005A6706"/>
    <w:rsid w:val="005C76B2"/>
    <w:rsid w:val="005D4137"/>
    <w:rsid w:val="005E3F3F"/>
    <w:rsid w:val="005F260A"/>
    <w:rsid w:val="005F30C5"/>
    <w:rsid w:val="006339D0"/>
    <w:rsid w:val="00674274"/>
    <w:rsid w:val="00676F5D"/>
    <w:rsid w:val="006773D4"/>
    <w:rsid w:val="00677C32"/>
    <w:rsid w:val="0069148B"/>
    <w:rsid w:val="006A0F56"/>
    <w:rsid w:val="006A2FE4"/>
    <w:rsid w:val="006B4F3C"/>
    <w:rsid w:val="006C38EF"/>
    <w:rsid w:val="006D2E00"/>
    <w:rsid w:val="006D3344"/>
    <w:rsid w:val="006D51DA"/>
    <w:rsid w:val="006E1638"/>
    <w:rsid w:val="006E51A0"/>
    <w:rsid w:val="006E6E43"/>
    <w:rsid w:val="006E7969"/>
    <w:rsid w:val="00705663"/>
    <w:rsid w:val="00706439"/>
    <w:rsid w:val="00714EFF"/>
    <w:rsid w:val="0072069F"/>
    <w:rsid w:val="00725ABD"/>
    <w:rsid w:val="00730B0C"/>
    <w:rsid w:val="0073467B"/>
    <w:rsid w:val="0074755B"/>
    <w:rsid w:val="00752A22"/>
    <w:rsid w:val="007561DA"/>
    <w:rsid w:val="00764A6D"/>
    <w:rsid w:val="007734FE"/>
    <w:rsid w:val="00792F83"/>
    <w:rsid w:val="00794FBF"/>
    <w:rsid w:val="00795444"/>
    <w:rsid w:val="007A0699"/>
    <w:rsid w:val="007A23C5"/>
    <w:rsid w:val="007A588C"/>
    <w:rsid w:val="007B4319"/>
    <w:rsid w:val="007B4C04"/>
    <w:rsid w:val="007B66DC"/>
    <w:rsid w:val="007C15F9"/>
    <w:rsid w:val="007C6ACB"/>
    <w:rsid w:val="007C7608"/>
    <w:rsid w:val="007D0F05"/>
    <w:rsid w:val="007D6F6E"/>
    <w:rsid w:val="007E0E2A"/>
    <w:rsid w:val="007F7137"/>
    <w:rsid w:val="00801AA3"/>
    <w:rsid w:val="00805DEC"/>
    <w:rsid w:val="00806428"/>
    <w:rsid w:val="00832EAC"/>
    <w:rsid w:val="008405CF"/>
    <w:rsid w:val="008430C3"/>
    <w:rsid w:val="00845ACD"/>
    <w:rsid w:val="00847525"/>
    <w:rsid w:val="00850F10"/>
    <w:rsid w:val="0088479B"/>
    <w:rsid w:val="00884BBC"/>
    <w:rsid w:val="00892833"/>
    <w:rsid w:val="00894119"/>
    <w:rsid w:val="008A01C6"/>
    <w:rsid w:val="008A3A8E"/>
    <w:rsid w:val="008B1796"/>
    <w:rsid w:val="008C0926"/>
    <w:rsid w:val="008C678F"/>
    <w:rsid w:val="008E5F2E"/>
    <w:rsid w:val="008E5F34"/>
    <w:rsid w:val="009048CE"/>
    <w:rsid w:val="00904C08"/>
    <w:rsid w:val="00920400"/>
    <w:rsid w:val="00925E8B"/>
    <w:rsid w:val="00931FB4"/>
    <w:rsid w:val="00932D1E"/>
    <w:rsid w:val="00941884"/>
    <w:rsid w:val="009468AF"/>
    <w:rsid w:val="009542A3"/>
    <w:rsid w:val="00957820"/>
    <w:rsid w:val="0096021C"/>
    <w:rsid w:val="009612DC"/>
    <w:rsid w:val="00973F56"/>
    <w:rsid w:val="00984BD2"/>
    <w:rsid w:val="009858E6"/>
    <w:rsid w:val="00985D20"/>
    <w:rsid w:val="009870DC"/>
    <w:rsid w:val="009A7145"/>
    <w:rsid w:val="009B588D"/>
    <w:rsid w:val="009B6B47"/>
    <w:rsid w:val="009C74F6"/>
    <w:rsid w:val="009D060A"/>
    <w:rsid w:val="009D3405"/>
    <w:rsid w:val="009D5B6C"/>
    <w:rsid w:val="009F63B7"/>
    <w:rsid w:val="00A0506B"/>
    <w:rsid w:val="00A0509B"/>
    <w:rsid w:val="00A11551"/>
    <w:rsid w:val="00A5275A"/>
    <w:rsid w:val="00A52880"/>
    <w:rsid w:val="00A71FCC"/>
    <w:rsid w:val="00A92D30"/>
    <w:rsid w:val="00A93423"/>
    <w:rsid w:val="00A979F9"/>
    <w:rsid w:val="00AB1401"/>
    <w:rsid w:val="00AB5FD1"/>
    <w:rsid w:val="00AB6AC5"/>
    <w:rsid w:val="00AB6CD4"/>
    <w:rsid w:val="00AC47A1"/>
    <w:rsid w:val="00AD1189"/>
    <w:rsid w:val="00AF2919"/>
    <w:rsid w:val="00AF37C7"/>
    <w:rsid w:val="00B00382"/>
    <w:rsid w:val="00B24347"/>
    <w:rsid w:val="00B24D4E"/>
    <w:rsid w:val="00B3012F"/>
    <w:rsid w:val="00B34150"/>
    <w:rsid w:val="00B5388B"/>
    <w:rsid w:val="00B651DE"/>
    <w:rsid w:val="00B7063F"/>
    <w:rsid w:val="00B94FE1"/>
    <w:rsid w:val="00B96CD2"/>
    <w:rsid w:val="00BB5108"/>
    <w:rsid w:val="00BB7F87"/>
    <w:rsid w:val="00BC5EA5"/>
    <w:rsid w:val="00BD1E98"/>
    <w:rsid w:val="00BD6100"/>
    <w:rsid w:val="00BD63BC"/>
    <w:rsid w:val="00BE1F24"/>
    <w:rsid w:val="00BF1F67"/>
    <w:rsid w:val="00BF55EF"/>
    <w:rsid w:val="00C01A13"/>
    <w:rsid w:val="00C1289D"/>
    <w:rsid w:val="00C14581"/>
    <w:rsid w:val="00C2008A"/>
    <w:rsid w:val="00C22530"/>
    <w:rsid w:val="00C31453"/>
    <w:rsid w:val="00C344DE"/>
    <w:rsid w:val="00C35C4E"/>
    <w:rsid w:val="00C411C3"/>
    <w:rsid w:val="00C41F9B"/>
    <w:rsid w:val="00C46405"/>
    <w:rsid w:val="00C474EB"/>
    <w:rsid w:val="00C75F0D"/>
    <w:rsid w:val="00C8202D"/>
    <w:rsid w:val="00C83C2E"/>
    <w:rsid w:val="00C92CBA"/>
    <w:rsid w:val="00C950BA"/>
    <w:rsid w:val="00C979D6"/>
    <w:rsid w:val="00CA327F"/>
    <w:rsid w:val="00CB1991"/>
    <w:rsid w:val="00CB3043"/>
    <w:rsid w:val="00CD0B09"/>
    <w:rsid w:val="00CD60DE"/>
    <w:rsid w:val="00CE2746"/>
    <w:rsid w:val="00CE5F9E"/>
    <w:rsid w:val="00CE62D3"/>
    <w:rsid w:val="00CF7C24"/>
    <w:rsid w:val="00D300EE"/>
    <w:rsid w:val="00D370E1"/>
    <w:rsid w:val="00D37ADC"/>
    <w:rsid w:val="00D45151"/>
    <w:rsid w:val="00D564B6"/>
    <w:rsid w:val="00D72E26"/>
    <w:rsid w:val="00D74EF0"/>
    <w:rsid w:val="00D80580"/>
    <w:rsid w:val="00D83045"/>
    <w:rsid w:val="00D96FCC"/>
    <w:rsid w:val="00DA03AD"/>
    <w:rsid w:val="00DA49E7"/>
    <w:rsid w:val="00DA4AF4"/>
    <w:rsid w:val="00DB1671"/>
    <w:rsid w:val="00DC4C82"/>
    <w:rsid w:val="00DE2448"/>
    <w:rsid w:val="00DF0FB9"/>
    <w:rsid w:val="00DF6FC9"/>
    <w:rsid w:val="00E1526F"/>
    <w:rsid w:val="00E21A15"/>
    <w:rsid w:val="00E24BD3"/>
    <w:rsid w:val="00E25609"/>
    <w:rsid w:val="00E25FEB"/>
    <w:rsid w:val="00E34D13"/>
    <w:rsid w:val="00E36BB1"/>
    <w:rsid w:val="00E37BD4"/>
    <w:rsid w:val="00E42F86"/>
    <w:rsid w:val="00E4770D"/>
    <w:rsid w:val="00E50E02"/>
    <w:rsid w:val="00E532F7"/>
    <w:rsid w:val="00E57B41"/>
    <w:rsid w:val="00E601B3"/>
    <w:rsid w:val="00E63E12"/>
    <w:rsid w:val="00E64864"/>
    <w:rsid w:val="00E64F4B"/>
    <w:rsid w:val="00E70B4A"/>
    <w:rsid w:val="00E7760D"/>
    <w:rsid w:val="00E8585E"/>
    <w:rsid w:val="00E93204"/>
    <w:rsid w:val="00E9575C"/>
    <w:rsid w:val="00EA3BD5"/>
    <w:rsid w:val="00EA4760"/>
    <w:rsid w:val="00EA6A45"/>
    <w:rsid w:val="00EB3316"/>
    <w:rsid w:val="00EB3DD2"/>
    <w:rsid w:val="00EB593C"/>
    <w:rsid w:val="00ED2E9B"/>
    <w:rsid w:val="00EE243B"/>
    <w:rsid w:val="00EF35A9"/>
    <w:rsid w:val="00F27EFB"/>
    <w:rsid w:val="00F34165"/>
    <w:rsid w:val="00F34236"/>
    <w:rsid w:val="00F43ABE"/>
    <w:rsid w:val="00F47D8E"/>
    <w:rsid w:val="00F502FA"/>
    <w:rsid w:val="00F53061"/>
    <w:rsid w:val="00F550F1"/>
    <w:rsid w:val="00F55507"/>
    <w:rsid w:val="00F67CBA"/>
    <w:rsid w:val="00F7750F"/>
    <w:rsid w:val="00F77691"/>
    <w:rsid w:val="00F8207C"/>
    <w:rsid w:val="00F84FB7"/>
    <w:rsid w:val="00F86111"/>
    <w:rsid w:val="00F92973"/>
    <w:rsid w:val="00F944BC"/>
    <w:rsid w:val="00F94D4D"/>
    <w:rsid w:val="00FB7CD4"/>
    <w:rsid w:val="00FC4349"/>
    <w:rsid w:val="00FC64EB"/>
    <w:rsid w:val="00FD0D4C"/>
    <w:rsid w:val="00FD6A40"/>
    <w:rsid w:val="00FE0441"/>
    <w:rsid w:val="00FE26FB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D298C"/>
  <w15:docId w15:val="{6C59FE42-EDBA-42CB-B030-9B25A812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00"/>
  </w:style>
  <w:style w:type="paragraph" w:styleId="Balk1">
    <w:name w:val="heading 1"/>
    <w:basedOn w:val="Normal"/>
    <w:next w:val="Normal"/>
    <w:link w:val="Balk1Char"/>
    <w:qFormat/>
    <w:rsid w:val="00DC4C8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4C8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34"/>
    <w:qFormat/>
    <w:rsid w:val="00DC4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C4C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6345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3452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D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6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f.erciyes.edu.tr/EditorUpload/Files/saglik-bilimleri-fakultesi-egitim-ogretim-yonergesi-24102024-son-hal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HP</cp:lastModifiedBy>
  <cp:revision>2</cp:revision>
  <cp:lastPrinted>2021-09-08T06:25:00Z</cp:lastPrinted>
  <dcterms:created xsi:type="dcterms:W3CDTF">2025-11-28T10:13:00Z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bc9192f5631c88925b9d2a27d1fbac51026d6eeee2e167702c38651d82f69a23</vt:lpwstr>
  </property>
</Properties>
</file>